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BDC" w:rsidRPr="00C81F3D" w:rsidRDefault="008C1BDC" w:rsidP="008C1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1F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СИЛЛАБУС</w:t>
      </w:r>
    </w:p>
    <w:p w:rsidR="008C1BDC" w:rsidRPr="00C81F3D" w:rsidRDefault="008C1BDC" w:rsidP="008C1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C81F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2020-2021 </w:t>
      </w:r>
      <w:r w:rsidRPr="00C81F3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оқу жылының күзгі семестрі</w:t>
      </w:r>
    </w:p>
    <w:p w:rsidR="008C1BDC" w:rsidRPr="00C81F3D" w:rsidRDefault="005D3FB8" w:rsidP="008C1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 Химия</w:t>
      </w:r>
      <w:r w:rsidR="008C1BDC" w:rsidRPr="00EE173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, «Мұнай химия»</w:t>
      </w:r>
      <w:r w:rsidR="008E44BE" w:rsidRPr="00EE173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</w:t>
      </w:r>
      <w:r w:rsidR="008C1BDC" w:rsidRPr="00EE173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білім</w:t>
      </w:r>
      <w:r w:rsidR="008C1BDC" w:rsidRPr="00C81F3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беру бағдарламасы бойынша</w:t>
      </w:r>
      <w:r w:rsidR="008C1BDC" w:rsidRPr="00C81F3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br/>
      </w:r>
      <w:bookmarkStart w:id="0" w:name="_GoBack"/>
      <w:bookmarkEnd w:id="0"/>
    </w:p>
    <w:tbl>
      <w:tblPr>
        <w:tblW w:w="1048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126"/>
        <w:gridCol w:w="1134"/>
        <w:gridCol w:w="709"/>
        <w:gridCol w:w="568"/>
        <w:gridCol w:w="991"/>
        <w:gridCol w:w="850"/>
        <w:gridCol w:w="1134"/>
        <w:gridCol w:w="1415"/>
      </w:tblGrid>
      <w:tr w:rsidR="008C1BDC" w:rsidRPr="005D3FB8" w:rsidTr="00022E73">
        <w:trPr>
          <w:trHeight w:val="265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Пәннің коды</w:t>
            </w:r>
          </w:p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8C1BDC" w:rsidRPr="00C81F3D" w:rsidRDefault="00C442C6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RED2202</w:t>
            </w:r>
            <w:r w:rsidR="008C1BDC"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</w:t>
            </w:r>
          </w:p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Пәннің атауы</w:t>
            </w:r>
          </w:p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Жоғары мектеп педагогикасы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C81F3D" w:rsidRDefault="00C81F3D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Магистрант-тың </w:t>
            </w:r>
            <w:r w:rsidR="008C1BDC"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өзіндік жұмы</w:t>
            </w:r>
          </w:p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сы (МӨЖ)</w:t>
            </w: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Сағат саны</w:t>
            </w: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Креди</w:t>
            </w:r>
            <w:r w:rsid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саны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1F3D" w:rsidRDefault="009F7E0B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Магис</w:t>
            </w:r>
          </w:p>
          <w:p w:rsidR="00C81F3D" w:rsidRDefault="00C81F3D" w:rsidP="00C81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тр</w:t>
            </w:r>
            <w:r w:rsidR="009F7E0B"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ант</w:t>
            </w:r>
          </w:p>
          <w:p w:rsidR="009F7E0B" w:rsidRPr="00C81F3D" w:rsidRDefault="00C81F3D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="009F7E0B"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ың </w:t>
            </w:r>
            <w:r w:rsidR="008C1BDC"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оқытушы басшылы</w:t>
            </w:r>
          </w:p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ғымен өзіндік жұмысы (МОӨЖ)  </w:t>
            </w:r>
          </w:p>
        </w:tc>
      </w:tr>
      <w:tr w:rsidR="008C1BDC" w:rsidRPr="00C81F3D" w:rsidTr="00022E73">
        <w:trPr>
          <w:trHeight w:val="265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1BDC" w:rsidRPr="00C81F3D" w:rsidRDefault="008C1BDC" w:rsidP="008C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1BDC" w:rsidRPr="00C81F3D" w:rsidRDefault="008C1BDC" w:rsidP="008C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1BDC" w:rsidRPr="00C81F3D" w:rsidRDefault="008C1BDC" w:rsidP="008C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Дәрістер (Д)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сабақтар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7E0B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Зерт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9F7E0B"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абақ</w:t>
            </w:r>
          </w:p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тар</w:t>
            </w: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(ЗС)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1BDC" w:rsidRPr="00C81F3D" w:rsidRDefault="008C1BDC" w:rsidP="008C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1BDC" w:rsidRPr="00C81F3D" w:rsidRDefault="008C1BDC" w:rsidP="008C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C1BDC" w:rsidRPr="00C81F3D" w:rsidTr="00022E7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</w:tr>
      <w:tr w:rsidR="008C1BDC" w:rsidRPr="00C81F3D" w:rsidTr="00022E73">
        <w:tc>
          <w:tcPr>
            <w:tcW w:w="104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Курс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туралы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академиялық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ақпарат</w:t>
            </w:r>
            <w:proofErr w:type="spellEnd"/>
          </w:p>
        </w:tc>
      </w:tr>
      <w:tr w:rsidR="008C1BDC" w:rsidRPr="00C81F3D" w:rsidTr="00022E7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C81F3D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ar-SA"/>
              </w:rPr>
              <w:t>Оқытудың түрі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Курстың </w:t>
            </w: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</w:t>
            </w: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і</w:t>
            </w: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сипаты</w:t>
            </w:r>
            <w:proofErr w:type="spellEnd"/>
          </w:p>
          <w:p w:rsidR="008C1BDC" w:rsidRPr="00C81F3D" w:rsidRDefault="00BE48B2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магистратура</w:t>
            </w:r>
            <w:proofErr w:type="spellEnd"/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Дәріс түрлері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Практикалық сабақтардың түрлері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9F7E0B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</w:t>
            </w:r>
            <w:r w:rsidR="008C1BDC"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 саны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Қорытын-ды бақылау түрі</w:t>
            </w:r>
          </w:p>
        </w:tc>
      </w:tr>
      <w:tr w:rsidR="008C1BDC" w:rsidRPr="005D3FB8" w:rsidTr="00022E7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 w:eastAsia="ar-SA"/>
              </w:rPr>
            </w:pPr>
            <w:r w:rsidRPr="00C81F3D">
              <w:rPr>
                <w:rFonts w:ascii="Times New Roman" w:eastAsia="Arial" w:hAnsi="Times New Roman" w:cs="Times New Roman"/>
                <w:sz w:val="24"/>
                <w:szCs w:val="24"/>
                <w:lang w:val="kk-KZ" w:eastAsia="ar-SA"/>
              </w:rPr>
              <w:t>Қашықтық</w:t>
            </w:r>
            <w:r w:rsidR="00022E73">
              <w:rPr>
                <w:rFonts w:ascii="Times New Roman" w:eastAsia="Arial" w:hAnsi="Times New Roman" w:cs="Times New Roman"/>
                <w:sz w:val="24"/>
                <w:szCs w:val="24"/>
                <w:lang w:val="kk-KZ" w:eastAsia="ar-SA"/>
              </w:rPr>
              <w:t>-</w:t>
            </w:r>
            <w:r w:rsidRPr="00C81F3D">
              <w:rPr>
                <w:rFonts w:ascii="Times New Roman" w:eastAsia="Arial" w:hAnsi="Times New Roman" w:cs="Times New Roman"/>
                <w:sz w:val="24"/>
                <w:szCs w:val="24"/>
                <w:lang w:val="kk-KZ" w:eastAsia="ar-SA"/>
              </w:rPr>
              <w:t>тан/ біріктірілген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Теориялық/</w:t>
            </w:r>
          </w:p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практикалық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Шолу дәрісі,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проблемалық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дәріс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дәріс-консультация, дәріс-әңгіме, дәріс-диалог, дәріс-дискуссия.</w:t>
            </w:r>
          </w:p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Теориялық семинар, мәселелік семинар, оқытудың сократтық әдісі, миға шабуыл, дөңгелек үстел әдісі,нақты жағдаятты талдау әдісі, пікрталас т.б. қолданылып өтетін семинар.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Moodle қашықтан оқыту жүйесінде тест</w:t>
            </w:r>
          </w:p>
        </w:tc>
      </w:tr>
      <w:tr w:rsidR="008C1BDC" w:rsidRPr="00C81F3D" w:rsidTr="00022E73">
        <w:trPr>
          <w:trHeight w:val="2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Дәріскер</w:t>
            </w:r>
          </w:p>
        </w:tc>
        <w:tc>
          <w:tcPr>
            <w:tcW w:w="63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Молдасан Қ.Ш</w:t>
            </w:r>
          </w:p>
        </w:tc>
        <w:tc>
          <w:tcPr>
            <w:tcW w:w="25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1BDC" w:rsidRPr="00C81F3D" w:rsidTr="00022E7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e-mail</w:t>
            </w:r>
          </w:p>
        </w:tc>
        <w:tc>
          <w:tcPr>
            <w:tcW w:w="63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Moldasank@mail.ru</w:t>
            </w:r>
          </w:p>
        </w:tc>
        <w:tc>
          <w:tcPr>
            <w:tcW w:w="254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BDC" w:rsidRPr="00C81F3D" w:rsidRDefault="008C1BDC" w:rsidP="008C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1BDC" w:rsidRPr="00C81F3D" w:rsidTr="00022E7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2E73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Телефонда</w:t>
            </w:r>
            <w:proofErr w:type="spellEnd"/>
          </w:p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ры</w:t>
            </w:r>
            <w:proofErr w:type="spellEnd"/>
          </w:p>
        </w:tc>
        <w:tc>
          <w:tcPr>
            <w:tcW w:w="63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87023142229</w:t>
            </w:r>
          </w:p>
        </w:tc>
        <w:tc>
          <w:tcPr>
            <w:tcW w:w="254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1BDC" w:rsidRPr="00C81F3D" w:rsidRDefault="008C1BDC" w:rsidP="008C1BD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8C1BDC" w:rsidRPr="00C81F3D" w:rsidTr="008C1BDC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C1BDC" w:rsidRPr="00C81F3D" w:rsidRDefault="008C1BDC" w:rsidP="008C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Курстың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академиялық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презентациясы</w:t>
            </w:r>
            <w:proofErr w:type="spellEnd"/>
          </w:p>
        </w:tc>
      </w:tr>
    </w:tbl>
    <w:p w:rsidR="008C1BDC" w:rsidRPr="00C81F3D" w:rsidRDefault="008C1BDC" w:rsidP="008C1BD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8C1BDC" w:rsidRPr="00C81F3D" w:rsidTr="008C1BDC">
        <w:tc>
          <w:tcPr>
            <w:tcW w:w="1872" w:type="dxa"/>
            <w:shd w:val="clear" w:color="auto" w:fill="auto"/>
          </w:tcPr>
          <w:p w:rsidR="008C1BDC" w:rsidRPr="00C81F3D" w:rsidRDefault="008C1BDC" w:rsidP="008C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8C1BDC" w:rsidRPr="00C81F3D" w:rsidRDefault="008C1BDC" w:rsidP="008C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Оқытудың күтілетін нәтижелері  (ОН)</w:t>
            </w:r>
          </w:p>
          <w:p w:rsidR="008C1BDC" w:rsidRPr="00C81F3D" w:rsidRDefault="008C1BDC" w:rsidP="008C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8C1BDC" w:rsidRPr="00C81F3D" w:rsidRDefault="008C1BDC" w:rsidP="008C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ОН қол жеткізу индикаторлары (ЖИ) </w:t>
            </w:r>
          </w:p>
          <w:p w:rsidR="008C1BDC" w:rsidRPr="00C81F3D" w:rsidRDefault="008C1BDC" w:rsidP="008C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әрбір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ОН-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кемінде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индикатор)</w:t>
            </w:r>
          </w:p>
        </w:tc>
      </w:tr>
      <w:tr w:rsidR="008C1BDC" w:rsidRPr="005D3FB8" w:rsidTr="008C1BDC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235A27" w:rsidRPr="00C81F3D" w:rsidRDefault="009F7E0B" w:rsidP="009F7E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ЖОО оқытушысының педагогикалық қызметінің мәнін ұғыну, ғылыми-зерттеу жұмыстарын 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ұйымдастыру-ды, оқытудың инновациялық әдістерін, жоо оқытушысының құзыреттілік</w:t>
            </w:r>
          </w:p>
          <w:p w:rsidR="009F7E0B" w:rsidRPr="00C81F3D" w:rsidRDefault="009F7E0B" w:rsidP="009F7E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терін, кредиттік оқыту технологиясы негізінде оқу-тәрбие үдерісін ұйымдастыру</w:t>
            </w:r>
          </w:p>
          <w:p w:rsidR="009F7E0B" w:rsidRPr="00C81F3D" w:rsidRDefault="009F7E0B" w:rsidP="009F7E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ды,қарым-қатынас технологияларын меңгеру.</w:t>
            </w:r>
          </w:p>
          <w:p w:rsidR="008C1BDC" w:rsidRPr="00C81F3D" w:rsidRDefault="008C1BDC" w:rsidP="008C1BDC">
            <w:pPr>
              <w:keepNext/>
              <w:keepLines/>
              <w:spacing w:after="0" w:line="240" w:lineRule="auto"/>
              <w:jc w:val="both"/>
              <w:outlineLvl w:val="0"/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lang w:val="kk-KZ"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E48B2" w:rsidRPr="00C81F3D" w:rsidRDefault="008C1BDC" w:rsidP="00BE48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F719DC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572673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-1</w:t>
            </w:r>
            <w:r w:rsidR="00F719DC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   З</w:t>
            </w:r>
            <w:r w:rsidR="00BE48B2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аманауи жоғары кәсіби білім берудің даму сатыларын, әдіснамалық деңгейлерін білу; Қазақстанда жоғары кәсіби білім берудің жүйесіне талдау жасай білу; </w:t>
            </w:r>
          </w:p>
          <w:p w:rsidR="008C1BDC" w:rsidRPr="00C81F3D" w:rsidRDefault="008C1BDC" w:rsidP="00BE48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BE48B2" w:rsidRPr="00C81F3D" w:rsidRDefault="008C1BDC" w:rsidP="00BE48B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ЖИ 1.1. </w:t>
            </w:r>
            <w:r w:rsidR="00BE48B2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жоғары мектеп пед</w:t>
            </w:r>
            <w:r w:rsidR="00F719DC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агогикасының</w:t>
            </w:r>
            <w:r w:rsidR="00BE48B2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мазмұны мен мәнін анықтау; </w:t>
            </w:r>
          </w:p>
          <w:p w:rsidR="00BE48B2" w:rsidRPr="00C81F3D" w:rsidRDefault="008C1BDC" w:rsidP="00BE48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ЖИ 1.2 </w:t>
            </w:r>
            <w:r w:rsidR="00BE48B2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білім беру парадигмалары, теорияларды түсіндіру;</w:t>
            </w:r>
          </w:p>
          <w:p w:rsidR="008C1BDC" w:rsidRPr="00C81F3D" w:rsidRDefault="008C1BDC" w:rsidP="008C1BD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ЖИ 1.3 </w:t>
            </w:r>
            <w:r w:rsidR="00F719DC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ҚР жоғары білім беру жүйесін талдау.</w:t>
            </w:r>
          </w:p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8C1BDC" w:rsidRPr="005D3FB8" w:rsidTr="008C1BDC">
        <w:tc>
          <w:tcPr>
            <w:tcW w:w="1872" w:type="dxa"/>
            <w:vMerge/>
            <w:shd w:val="clear" w:color="auto" w:fill="auto"/>
          </w:tcPr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BE48B2" w:rsidRPr="00C81F3D" w:rsidRDefault="008C1BDC" w:rsidP="00BE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 w:rsidR="000149A1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-2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="00F719DC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</w:t>
            </w:r>
            <w:r w:rsidR="00BE48B2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оғары мектеп оқытушысының кәсіби-педагогикалық мәдениет</w:t>
            </w:r>
            <w:r w:rsidR="00F719DC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 мен құзы</w:t>
            </w:r>
            <w:r w:rsidR="00BE48B2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реттілігі негіздерін игеру;</w:t>
            </w:r>
          </w:p>
          <w:p w:rsidR="008C1BDC" w:rsidRPr="00C81F3D" w:rsidRDefault="008C1BDC" w:rsidP="00BE48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ЖИ 2.1  </w:t>
            </w:r>
            <w:r w:rsidR="00F719DC" w:rsidRPr="00C81F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Жоғары мектеп оқытушысының құзыреттілігін талдау. </w:t>
            </w:r>
          </w:p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2.2</w:t>
            </w:r>
            <w:r w:rsidRPr="00C81F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Білім берудегі  жобалау  әрекетінің  ұлттық білім беру жүйесінің модернизациялаудағы мәнін анықтау;</w:t>
            </w:r>
          </w:p>
          <w:p w:rsidR="00F719DC" w:rsidRPr="00C81F3D" w:rsidRDefault="00F719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ЖИ.2.3</w:t>
            </w:r>
            <w:r w:rsidRPr="00C81F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Білім беру аймағында </w:t>
            </w:r>
            <w:r w:rsidRPr="00C81F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өз зерттеуін ұйымдастыра алу;  </w:t>
            </w:r>
          </w:p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C1BDC" w:rsidRPr="005D3FB8" w:rsidTr="008C1BDC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BE48B2" w:rsidRPr="00C81F3D" w:rsidRDefault="008C1BDC" w:rsidP="00BE48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ОН</w:t>
            </w:r>
            <w:r w:rsidR="000149A1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-3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 </w:t>
            </w:r>
            <w:r w:rsidR="00BE48B2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Білім берудің TLA-страте</w:t>
            </w:r>
            <w:r w:rsidR="00F719DC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гиясын, ЖОО-да кредиттік жүйе</w:t>
            </w:r>
            <w:r w:rsidR="00BE48B2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бойынша студе</w:t>
            </w:r>
            <w:r w:rsidR="00572673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нттердің өзіндік жұмысын ұйымдастыру</w:t>
            </w:r>
            <w:r w:rsidR="00BE48B2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 заманауи дидактикалық принциптер мен талдау технологиясын, білім беру мен тә</w:t>
            </w:r>
            <w:r w:rsidR="00572673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рбиелеудің технологиясын талдау</w:t>
            </w:r>
            <w:r w:rsidR="00BE48B2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81F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ЖИ 3.1.    </w:t>
            </w:r>
            <w:r w:rsidRPr="00C81F3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Әлеуметтік-мәдени бағдарламамен жұмыс істей білу қабілетін арттыру;</w:t>
            </w:r>
          </w:p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81F3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ЖИ3.2 </w:t>
            </w:r>
            <w:r w:rsidRPr="00C81F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мәдени жоба құрастыру.</w:t>
            </w:r>
          </w:p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C1BDC" w:rsidRPr="00C81F3D" w:rsidTr="008C1BDC">
        <w:tc>
          <w:tcPr>
            <w:tcW w:w="1872" w:type="dxa"/>
            <w:vMerge/>
            <w:shd w:val="clear" w:color="auto" w:fill="auto"/>
          </w:tcPr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  <w:p w:rsidR="00BE48B2" w:rsidRPr="00C81F3D" w:rsidRDefault="008C1BDC" w:rsidP="00BE48B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ОН</w:t>
            </w:r>
            <w:r w:rsidR="00C258BC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-4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2E6271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Блум таксономиясы бойынша құзы</w:t>
            </w:r>
            <w:r w:rsidR="00BE48B2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реттілікті бағалау;  жоғары мектепте дәстүрлі және инновациялық әдістер мен білім беруді ұйымдастырудың жаңа технологияларын қолдану.</w:t>
            </w:r>
          </w:p>
          <w:p w:rsidR="008C1BDC" w:rsidRPr="00C81F3D" w:rsidRDefault="008C1BDC" w:rsidP="00BE48B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</w:t>
            </w:r>
          </w:p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8C1BDC" w:rsidRPr="00C81F3D" w:rsidRDefault="008C1BDC" w:rsidP="00F719D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ЖИ 4.1.  </w:t>
            </w:r>
            <w:r w:rsidR="00F719DC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Жоғары кәсіби білім берудің мазмұнын </w:t>
            </w:r>
            <w:r w:rsidR="00F719DC" w:rsidRPr="00C81F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талдау.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4.2</w:t>
            </w:r>
            <w:r w:rsidR="009F7E0B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білім берудегі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жаңа  </w:t>
            </w:r>
            <w:r w:rsidR="009F7E0B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технологияны  меңгеруді талдау</w:t>
            </w: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 </w:t>
            </w:r>
          </w:p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C1BDC" w:rsidRPr="005D3FB8" w:rsidTr="008C1BDC">
        <w:tc>
          <w:tcPr>
            <w:tcW w:w="1872" w:type="dxa"/>
            <w:vMerge/>
            <w:shd w:val="clear" w:color="auto" w:fill="auto"/>
          </w:tcPr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BE48B2" w:rsidRPr="00C81F3D" w:rsidRDefault="008C1BDC" w:rsidP="00BE48B2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ОН</w:t>
            </w:r>
            <w:r w:rsidR="00C258BC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-5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 </w:t>
            </w:r>
            <w:r w:rsidR="00BE48B2"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ЖОО-да білім беру процесінде студенттер мен оқытушылар арасындағы коммуникативті қарым-қатынас технологиясын бағалау;</w:t>
            </w:r>
          </w:p>
          <w:p w:rsidR="008C1BDC" w:rsidRPr="00C81F3D" w:rsidRDefault="008C1BDC" w:rsidP="00BE48B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  <w:r w:rsidRPr="00C81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5.1. Педагогика саласындағы ғылыми-зерттеулерді сараптамадан өткізу біліктілігін қалыптастыру.</w:t>
            </w:r>
          </w:p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5.2 Зерттеу әрекетін жоспарлау және  білім беру саласындағы мәселелер бойынша өз бетінше жұмыс жасау дағдыларын игеру.</w:t>
            </w:r>
          </w:p>
        </w:tc>
      </w:tr>
      <w:tr w:rsidR="008C1BDC" w:rsidRPr="00C81F3D" w:rsidTr="008C1BD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60F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Пререквизит</w:t>
            </w:r>
          </w:p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2E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kk-KZ" w:eastAsia="ru-RU"/>
              </w:rPr>
              <w:t xml:space="preserve"> «Психология»,</w:t>
            </w:r>
            <w:r w:rsidR="002E6271" w:rsidRPr="00C81F3D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kk-KZ" w:eastAsia="ru-RU"/>
              </w:rPr>
              <w:t xml:space="preserve"> ғылым тарихы мен философиясы</w:t>
            </w:r>
            <w:r w:rsidRPr="00C81F3D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8C1BDC" w:rsidRPr="00C81F3D" w:rsidTr="008C1BD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60F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Постреквизит</w:t>
            </w:r>
            <w:proofErr w:type="spellEnd"/>
          </w:p>
          <w:p w:rsidR="008C1BDC" w:rsidRPr="00C81F3D" w:rsidRDefault="008C1BDC" w:rsidP="008C1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9F7E0B" w:rsidP="008C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Жоғары мектеп педагогикасы</w:t>
            </w:r>
          </w:p>
        </w:tc>
      </w:tr>
      <w:tr w:rsidR="008C1BDC" w:rsidRPr="00C81F3D" w:rsidTr="008C1BD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C81F3D" w:rsidRDefault="008C1BDC" w:rsidP="008C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796" w:rsidRPr="00C81F3D" w:rsidRDefault="008D3796" w:rsidP="00235A2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Қазақстан Республикасының Мемлекеттік Жалпыға міндетті білім беру стандарты. Астана, 2006.</w:t>
            </w:r>
          </w:p>
          <w:p w:rsidR="008D3796" w:rsidRPr="00C81F3D" w:rsidRDefault="008D3796" w:rsidP="00235A2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Мынбаева А.К. Основы педагогики высшей школы.Учебное пособие. 3-изд.Алматы: </w:t>
            </w:r>
            <w:r w:rsidRPr="00C81F3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2013.-190с.</w:t>
            </w:r>
          </w:p>
          <w:p w:rsidR="008D3796" w:rsidRPr="00C81F3D" w:rsidRDefault="008D3796" w:rsidP="00235A2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Ахметова Г.К., Исаева З.А. Педагогика (для магистратуры) -Алматы: Қазақ университеті, 2006.</w:t>
            </w:r>
          </w:p>
          <w:p w:rsidR="008D3796" w:rsidRPr="00C81F3D" w:rsidRDefault="008D3796" w:rsidP="00235A2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Мыңбаева А.К., Айтбаева А.Б., Құдайбергенова Ә.М. Жоғары мектеп педагогикасы негіздері. Оқу құралы.</w:t>
            </w:r>
            <w:r w:rsidRPr="00C81F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C81F3D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Алматы: Қазақ университеті,</w:t>
            </w:r>
            <w:r w:rsidRPr="00C81F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2016.</w:t>
            </w:r>
            <w:r w:rsidRPr="00C81F3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8D3796" w:rsidRPr="00C81F3D" w:rsidRDefault="008D3796" w:rsidP="00235A2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Мынбаева А.К., Садвакасова З.М. Инновационные методы обучения, или как интересно преподавать: Учебное пособие. –Алматы, 2011.</w:t>
            </w:r>
          </w:p>
          <w:p w:rsidR="00235A27" w:rsidRPr="00C81F3D" w:rsidRDefault="00235A27" w:rsidP="00235A2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F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lastRenderedPageBreak/>
              <w:t>Таубаева Ш</w:t>
            </w:r>
            <w:r w:rsidRPr="00C81F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.Т. Методология и методы педагогических исследований: учеб. пособие - </w:t>
            </w:r>
            <w:proofErr w:type="gramStart"/>
            <w:r w:rsidRPr="00C81F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Алматы :</w:t>
            </w:r>
            <w:proofErr w:type="gramEnd"/>
            <w:r w:rsidRPr="00C81F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1F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Қазақ</w:t>
            </w:r>
            <w:proofErr w:type="spellEnd"/>
            <w:r w:rsidRPr="00C81F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1F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ун-ті</w:t>
            </w:r>
            <w:proofErr w:type="spellEnd"/>
            <w:r w:rsidRPr="00C81F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2015. – 213</w:t>
            </w:r>
            <w:r w:rsidRPr="00C81F3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с.</w:t>
            </w:r>
          </w:p>
          <w:p w:rsidR="008D3796" w:rsidRPr="00C81F3D" w:rsidRDefault="008D3796" w:rsidP="00235A2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Батырбеков М.Б. Выдающиеся ученые – педагоги высшей школы Казахстана. Алматы, 2004.</w:t>
            </w:r>
          </w:p>
          <w:p w:rsidR="008C1BDC" w:rsidRPr="00C81F3D" w:rsidRDefault="008C1BDC" w:rsidP="008D3796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color w:val="FF6600"/>
                <w:sz w:val="24"/>
                <w:szCs w:val="24"/>
                <w:lang w:val="kk-KZ"/>
              </w:rPr>
            </w:pPr>
          </w:p>
        </w:tc>
      </w:tr>
    </w:tbl>
    <w:p w:rsidR="008C1BDC" w:rsidRPr="00C81F3D" w:rsidRDefault="008C1BDC" w:rsidP="008C1BD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8C1BDC" w:rsidRPr="00C81F3D" w:rsidTr="00022E7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Университеттік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моральдық-этикалық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құндылықтар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шеңберіндегі</w:t>
            </w: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курстың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академиялық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Академиялық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тәртіп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ережелері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  <w:p w:rsidR="008C1BDC" w:rsidRPr="00C81F3D" w:rsidRDefault="008C1BDC" w:rsidP="008C1BD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Барлық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алушылар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ЖООК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тіркелу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қажет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Онлайн курс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ь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дерін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өту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мерзімі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пәнді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оқыту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кестесіне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сәйкес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мүлтіксіз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сақталуы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тиіс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C1BDC" w:rsidRPr="00C81F3D" w:rsidRDefault="008C1BDC" w:rsidP="008C1BD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НАЗАР АУДАРЫҢЫЗ</w:t>
            </w:r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Дедлайндарды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сақтамау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баллдар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ң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жоғалуына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әкеледі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Әрбір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тапсырманың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дедлайны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курсының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мазмұнын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жүзеге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асыру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күнтізбесінде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кестесінде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сондай-ақ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ЖООК-та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көрсетілген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C1BDC" w:rsidRPr="00C81F3D" w:rsidRDefault="008C1BDC" w:rsidP="008C1BD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81F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C81F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81F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C81F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81F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Практикалық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зертханалық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сабақтар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СӨЖ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өзіндік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шығармашылық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сипатта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болуы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керек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Мүмкіндігі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шектеулі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студенттер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5" w:history="1">
              <w:r w:rsidRPr="00C81F3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*******@</w:t>
              </w:r>
              <w:proofErr w:type="spellStart"/>
              <w:r w:rsidRPr="00C81F3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gmail</w:t>
              </w:r>
              <w:proofErr w:type="spellEnd"/>
              <w:r w:rsidRPr="00C81F3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.</w:t>
              </w:r>
              <w:r w:rsidRPr="00C81F3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com</w:t>
              </w:r>
            </w:hyperlink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.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мекенжай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бойынша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консультациялық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көмек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ала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алады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</w:tc>
      </w:tr>
      <w:tr w:rsidR="008C1BDC" w:rsidRPr="00C81F3D" w:rsidTr="00022E7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Бағалау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және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аттестаттау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Критериалды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бағалау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дескрипторларға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сәйкес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оқыту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нәтижелерін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бағалау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аралық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бақылау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емтихандарда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құзыреттіліктің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қалыптасуын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тексеру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8C1BDC" w:rsidRPr="00C81F3D" w:rsidRDefault="008C1BDC" w:rsidP="008C1B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Жиынтық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бағалау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аудиториядағы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(вебинардағы)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жұмыстың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белсенділігін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бағалау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орындалған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тапсырманы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бағалау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8C1BDC" w:rsidRPr="00C81F3D" w:rsidRDefault="008C1BDC" w:rsidP="008C1B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1BDC" w:rsidRPr="00C81F3D" w:rsidRDefault="008C1BDC" w:rsidP="008C1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1BDC" w:rsidRPr="00C81F3D" w:rsidRDefault="008C1BDC" w:rsidP="008C1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1BDC" w:rsidRPr="00C81F3D" w:rsidRDefault="008C1BDC" w:rsidP="008C1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1BDC" w:rsidRPr="00C81F3D" w:rsidRDefault="008C1BDC" w:rsidP="008C1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1BDC" w:rsidRPr="00C81F3D" w:rsidRDefault="008C1BDC" w:rsidP="008C1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1BDC" w:rsidRPr="00C81F3D" w:rsidRDefault="008C1BDC" w:rsidP="008C1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1F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ОҚУ КУРСЫНЫҢ МАЗМҰНЫН ЖҮЗЕГЕ АСЫРУ КҮНТІЗБЕСІ (</w:t>
      </w:r>
      <w:proofErr w:type="spellStart"/>
      <w:r w:rsidRPr="00C81F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кестесі</w:t>
      </w:r>
      <w:proofErr w:type="spellEnd"/>
      <w:r w:rsidRPr="00C81F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1"/>
        <w:gridCol w:w="3934"/>
        <w:gridCol w:w="816"/>
        <w:gridCol w:w="744"/>
        <w:gridCol w:w="850"/>
        <w:gridCol w:w="709"/>
        <w:gridCol w:w="1418"/>
        <w:gridCol w:w="1018"/>
      </w:tblGrid>
      <w:tr w:rsidR="008C1BDC" w:rsidRPr="00C81F3D" w:rsidTr="00022E73">
        <w:trPr>
          <w:jc w:val="center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C81F3D" w:rsidRDefault="008C1BDC" w:rsidP="008C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C81F3D" w:rsidRDefault="008C1BDC" w:rsidP="008C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1BDC" w:rsidRPr="00C81F3D" w:rsidRDefault="008C1BDC" w:rsidP="008C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Ең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Білімді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бағалау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формасы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BDC" w:rsidRPr="00C81F3D" w:rsidRDefault="008C1BDC" w:rsidP="008C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Сабақты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өткізу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түрі</w:t>
            </w:r>
            <w:proofErr w:type="spellEnd"/>
            <w:r w:rsidRPr="00C81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платформа</w:t>
            </w:r>
          </w:p>
        </w:tc>
      </w:tr>
    </w:tbl>
    <w:p w:rsidR="008C1BDC" w:rsidRPr="00C81F3D" w:rsidRDefault="008C1BDC" w:rsidP="008C1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10485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536"/>
        <w:gridCol w:w="567"/>
        <w:gridCol w:w="1134"/>
        <w:gridCol w:w="567"/>
        <w:gridCol w:w="709"/>
        <w:gridCol w:w="1134"/>
        <w:gridCol w:w="1276"/>
      </w:tblGrid>
      <w:tr w:rsidR="008C1BDC" w:rsidRPr="00C81F3D" w:rsidTr="00022E73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  <w:lang w:val="kk-KZ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Модуль 1</w:t>
            </w:r>
            <w:r w:rsidRPr="00C81F3D">
              <w:rPr>
                <w:sz w:val="24"/>
                <w:szCs w:val="24"/>
              </w:rPr>
              <w:t xml:space="preserve"> </w:t>
            </w:r>
            <w:r w:rsidR="00BE48B2" w:rsidRPr="00C81F3D">
              <w:rPr>
                <w:b/>
                <w:bCs/>
                <w:sz w:val="24"/>
                <w:szCs w:val="24"/>
                <w:lang w:val="kk-KZ"/>
              </w:rPr>
              <w:t>Жоғары мектеп педагогикасының теориялық негіздері</w:t>
            </w:r>
          </w:p>
          <w:p w:rsidR="008C1BDC" w:rsidRPr="00C81F3D" w:rsidRDefault="008C1BDC" w:rsidP="008C1BDC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8C1BDC" w:rsidRPr="005D3FB8" w:rsidTr="00022E73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D3796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C81F3D">
              <w:rPr>
                <w:sz w:val="24"/>
                <w:szCs w:val="24"/>
                <w:lang w:val="kk-KZ"/>
              </w:rPr>
              <w:t xml:space="preserve"> </w:t>
            </w:r>
            <w:r w:rsidR="008D3796" w:rsidRPr="00C81F3D">
              <w:rPr>
                <w:sz w:val="24"/>
                <w:szCs w:val="24"/>
                <w:lang w:val="kk-KZ" w:eastAsia="ko-KR"/>
              </w:rPr>
              <w:t>Педагогика ғылымы және оның адам туралы ғылымдар жүйесіндегі орны.</w:t>
            </w:r>
            <w:r w:rsidR="00520149" w:rsidRPr="00C81F3D">
              <w:rPr>
                <w:sz w:val="24"/>
                <w:szCs w:val="24"/>
                <w:lang w:val="kk-KZ"/>
              </w:rPr>
              <w:t xml:space="preserve"> Шолу дәрісі</w:t>
            </w:r>
            <w:r w:rsidR="00EE173C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9F7E0B" w:rsidP="008C1BDC">
            <w:pPr>
              <w:tabs>
                <w:tab w:val="left" w:pos="1276"/>
              </w:tabs>
              <w:snapToGrid w:val="0"/>
              <w:jc w:val="both"/>
              <w:rPr>
                <w:sz w:val="24"/>
                <w:szCs w:val="24"/>
                <w:lang w:val="kk-KZ" w:eastAsia="ar-SA"/>
              </w:rPr>
            </w:pPr>
            <w:r w:rsidRPr="00C81F3D">
              <w:rPr>
                <w:sz w:val="24"/>
                <w:szCs w:val="24"/>
                <w:lang w:val="kk-KZ" w:eastAsia="ar-SA"/>
              </w:rPr>
              <w:t xml:space="preserve">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tabs>
                <w:tab w:val="left" w:pos="1276"/>
              </w:tabs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bCs/>
                <w:sz w:val="24"/>
                <w:szCs w:val="24"/>
                <w:lang w:val="kk-KZ" w:eastAsia="ar-SA"/>
              </w:rPr>
              <w:t>ЖИ 1.1.</w:t>
            </w:r>
          </w:p>
          <w:p w:rsidR="008C1BDC" w:rsidRPr="00C81F3D" w:rsidRDefault="008C1BDC" w:rsidP="008C1BDC">
            <w:pPr>
              <w:tabs>
                <w:tab w:val="left" w:pos="1276"/>
              </w:tabs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BDC" w:rsidRPr="00C81F3D" w:rsidRDefault="00A07949" w:rsidP="008C1BDC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235A27">
            <w:pPr>
              <w:tabs>
                <w:tab w:val="left" w:pos="1276"/>
              </w:tabs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Шолу дәрісі</w:t>
            </w:r>
            <w:r w:rsidR="00F9111F" w:rsidRPr="00C81F3D">
              <w:rPr>
                <w:sz w:val="24"/>
                <w:szCs w:val="24"/>
                <w:lang w:val="kk-KZ"/>
              </w:rPr>
              <w:t xml:space="preserve"> 1</w:t>
            </w:r>
            <w:r w:rsidR="00173AB3" w:rsidRPr="00C81F3D">
              <w:rPr>
                <w:sz w:val="24"/>
                <w:szCs w:val="24"/>
                <w:lang w:val="kk-KZ"/>
              </w:rPr>
              <w:t>өтс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tabs>
                <w:tab w:val="left" w:pos="1276"/>
              </w:tabs>
              <w:jc w:val="both"/>
              <w:rPr>
                <w:sz w:val="24"/>
                <w:szCs w:val="24"/>
                <w:lang w:val="en-US"/>
              </w:rPr>
            </w:pPr>
            <w:r w:rsidRPr="00C81F3D">
              <w:rPr>
                <w:sz w:val="24"/>
                <w:szCs w:val="24"/>
                <w:lang w:val="en-US"/>
              </w:rPr>
              <w:t xml:space="preserve">MS Teams/Zoom- </w:t>
            </w:r>
            <w:r w:rsidRPr="00C81F3D">
              <w:rPr>
                <w:sz w:val="24"/>
                <w:szCs w:val="24"/>
              </w:rPr>
              <w:t>да</w:t>
            </w:r>
            <w:r w:rsidRPr="00C81F3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1F3D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8C1BDC" w:rsidRPr="00C81F3D" w:rsidTr="00022E73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149" w:rsidRPr="00C81F3D" w:rsidRDefault="008C1BDC" w:rsidP="00520149">
            <w:pPr>
              <w:rPr>
                <w:sz w:val="24"/>
                <w:szCs w:val="24"/>
                <w:lang w:val="kk-KZ"/>
              </w:rPr>
            </w:pPr>
            <w:r w:rsidRPr="00C81F3D">
              <w:rPr>
                <w:b/>
                <w:bCs/>
                <w:sz w:val="24"/>
                <w:szCs w:val="24"/>
                <w:lang w:val="kk-KZ"/>
              </w:rPr>
              <w:t xml:space="preserve">ПС. </w:t>
            </w:r>
            <w:r w:rsidR="008D3796" w:rsidRPr="00C81F3D">
              <w:rPr>
                <w:sz w:val="24"/>
                <w:szCs w:val="24"/>
                <w:lang w:val="kk-KZ"/>
              </w:rPr>
              <w:t>Педагогика ғылымының жүйесі және жоғары мектеп педагогикасының алатын орны</w:t>
            </w:r>
            <w:r w:rsidR="008D3796" w:rsidRPr="00C81F3D">
              <w:rPr>
                <w:color w:val="FF0000"/>
                <w:sz w:val="24"/>
                <w:szCs w:val="24"/>
                <w:lang w:val="kk-KZ"/>
              </w:rPr>
              <w:t>.</w:t>
            </w:r>
            <w:r w:rsidR="00520149" w:rsidRPr="00C81F3D">
              <w:rPr>
                <w:sz w:val="24"/>
                <w:szCs w:val="24"/>
                <w:lang w:val="kk-KZ"/>
              </w:rPr>
              <w:t xml:space="preserve"> </w:t>
            </w:r>
            <w:r w:rsidR="00520149" w:rsidRPr="00C81F3D">
              <w:rPr>
                <w:b/>
                <w:sz w:val="24"/>
                <w:szCs w:val="24"/>
                <w:lang w:val="kk-KZ"/>
              </w:rPr>
              <w:t>Теориялық  семинар.</w:t>
            </w:r>
          </w:p>
          <w:p w:rsidR="008C1BDC" w:rsidRPr="00C81F3D" w:rsidRDefault="008C1BDC" w:rsidP="008D3796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9F7E0B" w:rsidP="008C1BDC">
            <w:pPr>
              <w:tabs>
                <w:tab w:val="left" w:pos="1276"/>
              </w:tabs>
              <w:snapToGrid w:val="0"/>
              <w:jc w:val="both"/>
              <w:rPr>
                <w:sz w:val="24"/>
                <w:szCs w:val="24"/>
                <w:lang w:val="kk-KZ" w:eastAsia="ar-SA"/>
              </w:rPr>
            </w:pPr>
            <w:r w:rsidRPr="00C81F3D">
              <w:rPr>
                <w:sz w:val="24"/>
                <w:szCs w:val="24"/>
                <w:lang w:val="kk-KZ" w:eastAsia="ar-SA"/>
              </w:rPr>
              <w:t xml:space="preserve">ОН </w:t>
            </w:r>
            <w:r w:rsidR="008C1BDC" w:rsidRPr="00C81F3D">
              <w:rPr>
                <w:sz w:val="24"/>
                <w:szCs w:val="24"/>
                <w:lang w:val="kk-KZ" w:eastAsia="ar-S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tabs>
                <w:tab w:val="left" w:pos="1276"/>
              </w:tabs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bCs/>
                <w:sz w:val="24"/>
                <w:szCs w:val="24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BDC" w:rsidRPr="00C81F3D" w:rsidRDefault="00A07949" w:rsidP="00A07949">
            <w:pPr>
              <w:tabs>
                <w:tab w:val="left" w:pos="1276"/>
              </w:tabs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11F" w:rsidRPr="00C81F3D" w:rsidRDefault="00F9111F" w:rsidP="008C1BDC">
            <w:pPr>
              <w:tabs>
                <w:tab w:val="left" w:pos="1276"/>
              </w:tabs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Тт1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111F" w:rsidRPr="00C81F3D" w:rsidRDefault="00F9111F" w:rsidP="008C1BDC">
            <w:pPr>
              <w:rPr>
                <w:sz w:val="24"/>
                <w:szCs w:val="24"/>
                <w:lang w:val="kk-KZ"/>
              </w:rPr>
            </w:pPr>
          </w:p>
          <w:p w:rsidR="008C1BDC" w:rsidRPr="00C81F3D" w:rsidRDefault="008C1BDC" w:rsidP="008C1BDC">
            <w:pPr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8C1BDC" w:rsidRPr="00C81F3D" w:rsidTr="00022E73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tabs>
                <w:tab w:val="left" w:pos="1276"/>
              </w:tabs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8C1BDC" w:rsidRPr="005D3FB8" w:rsidTr="00022E7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796" w:rsidRPr="00C81F3D" w:rsidRDefault="008C1BDC" w:rsidP="008D3796">
            <w:pPr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C81F3D">
              <w:rPr>
                <w:sz w:val="24"/>
                <w:szCs w:val="24"/>
                <w:lang w:val="kk-KZ"/>
              </w:rPr>
              <w:t xml:space="preserve"> </w:t>
            </w:r>
            <w:r w:rsidR="008D3796" w:rsidRPr="00C81F3D">
              <w:rPr>
                <w:sz w:val="24"/>
                <w:szCs w:val="24"/>
                <w:lang w:val="kk-KZ"/>
              </w:rPr>
              <w:t>Жоғары білім берудің қазіргі парадигмасы.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9F7E0B" w:rsidP="008C1BDC">
            <w:pPr>
              <w:contextualSpacing/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bCs/>
                <w:sz w:val="24"/>
                <w:szCs w:val="24"/>
                <w:lang w:val="kk-KZ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napToGrid w:val="0"/>
              <w:jc w:val="both"/>
              <w:rPr>
                <w:bCs/>
                <w:sz w:val="24"/>
                <w:szCs w:val="24"/>
                <w:lang w:val="kk-KZ"/>
              </w:rPr>
            </w:pPr>
            <w:r w:rsidRPr="00C81F3D">
              <w:rPr>
                <w:bCs/>
                <w:sz w:val="24"/>
                <w:szCs w:val="24"/>
                <w:lang w:val="kk-KZ"/>
              </w:rPr>
              <w:t>ЖИ 1.2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bCs/>
                <w:sz w:val="24"/>
                <w:szCs w:val="24"/>
                <w:lang w:val="kk-KZ"/>
              </w:rPr>
            </w:pPr>
            <w:r w:rsidRPr="00C81F3D">
              <w:rPr>
                <w:bCs/>
                <w:sz w:val="24"/>
                <w:szCs w:val="24"/>
                <w:lang w:val="kk-KZ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A07949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MS Teams/Zo</w:t>
            </w:r>
            <w:r w:rsidRPr="00C81F3D">
              <w:rPr>
                <w:sz w:val="24"/>
                <w:szCs w:val="24"/>
                <w:lang w:val="kk-KZ"/>
              </w:rPr>
              <w:lastRenderedPageBreak/>
              <w:t>om- да бейнедәріс</w:t>
            </w:r>
          </w:p>
        </w:tc>
      </w:tr>
      <w:tr w:rsidR="008C1BDC" w:rsidRPr="00C81F3D" w:rsidTr="00022E7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D3796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C81F3D">
              <w:rPr>
                <w:b/>
                <w:bCs/>
                <w:sz w:val="24"/>
                <w:szCs w:val="24"/>
                <w:lang w:val="kk-KZ"/>
              </w:rPr>
              <w:t xml:space="preserve">ПС </w:t>
            </w:r>
            <w:r w:rsidR="008D3796" w:rsidRPr="00C81F3D">
              <w:rPr>
                <w:sz w:val="24"/>
                <w:szCs w:val="24"/>
                <w:lang w:val="kk-KZ"/>
              </w:rPr>
              <w:t>Қазіргі әлемдегі жоғары білімнің даму тенденциясы және негізгі бағыттары. Жоғары білім берудің қазіргі парадигмасы. Қазақстан Республикасындағы жоғары білім</w:t>
            </w:r>
            <w:r w:rsidR="008D3796" w:rsidRPr="00C81F3D">
              <w:rPr>
                <w:color w:val="FF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contextualSpacing/>
              <w:rPr>
                <w:rFonts w:eastAsia="Calibri"/>
                <w:bCs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tabs>
                <w:tab w:val="left" w:pos="1276"/>
              </w:tabs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bCs/>
                <w:sz w:val="24"/>
                <w:szCs w:val="24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A07949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  <w:proofErr w:type="spellStart"/>
            <w:r w:rsidRPr="00C81F3D">
              <w:rPr>
                <w:sz w:val="24"/>
                <w:szCs w:val="24"/>
              </w:rPr>
              <w:t>Талдау</w:t>
            </w:r>
            <w:proofErr w:type="spellEnd"/>
            <w:r w:rsidR="00520149" w:rsidRPr="00C81F3D">
              <w:rPr>
                <w:sz w:val="24"/>
                <w:szCs w:val="24"/>
                <w:lang w:val="kk-KZ"/>
              </w:rPr>
              <w:t xml:space="preserve"> Тт2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8C1BDC" w:rsidRPr="00C81F3D" w:rsidRDefault="008C1BDC" w:rsidP="008C1BDC">
            <w:pPr>
              <w:tabs>
                <w:tab w:val="left" w:pos="1276"/>
              </w:tabs>
              <w:rPr>
                <w:sz w:val="24"/>
                <w:szCs w:val="24"/>
              </w:rPr>
            </w:pPr>
          </w:p>
        </w:tc>
      </w:tr>
      <w:tr w:rsidR="008C1BDC" w:rsidRPr="00C81F3D" w:rsidTr="00022E7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8C1BDC" w:rsidRPr="00C81F3D" w:rsidRDefault="008C1BDC" w:rsidP="008C1B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8C1BDC" w:rsidRPr="005D3FB8" w:rsidTr="00022E7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D3796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C81F3D">
              <w:rPr>
                <w:sz w:val="24"/>
                <w:szCs w:val="24"/>
                <w:lang w:val="kk-KZ"/>
              </w:rPr>
              <w:t xml:space="preserve"> </w:t>
            </w:r>
            <w:r w:rsidR="008D3796" w:rsidRPr="00C81F3D">
              <w:rPr>
                <w:sz w:val="24"/>
                <w:szCs w:val="24"/>
                <w:lang w:val="kk-KZ"/>
              </w:rPr>
              <w:t>Қазақстандағы жоғары кәсіби білім беру жүйесі.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ЖИ2</w:t>
            </w:r>
            <w:r w:rsidRPr="00C81F3D">
              <w:rPr>
                <w:sz w:val="24"/>
                <w:szCs w:val="24"/>
                <w:lang w:val="kk-KZ"/>
              </w:rPr>
              <w:t>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A07949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tabs>
                <w:tab w:val="left" w:pos="1276"/>
              </w:tabs>
              <w:rPr>
                <w:sz w:val="24"/>
                <w:szCs w:val="24"/>
                <w:lang w:val="en-US"/>
              </w:rPr>
            </w:pPr>
            <w:r w:rsidRPr="00C81F3D">
              <w:rPr>
                <w:sz w:val="24"/>
                <w:szCs w:val="24"/>
                <w:lang w:val="en-US"/>
              </w:rPr>
              <w:t xml:space="preserve">MS Teams/Zoom- </w:t>
            </w:r>
            <w:r w:rsidRPr="00C81F3D">
              <w:rPr>
                <w:sz w:val="24"/>
                <w:szCs w:val="24"/>
              </w:rPr>
              <w:t>да</w:t>
            </w:r>
            <w:r w:rsidRPr="00C81F3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1F3D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8C1BDC" w:rsidRPr="00C81F3D" w:rsidTr="00022E7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796" w:rsidRPr="00C81F3D" w:rsidRDefault="008C1BDC" w:rsidP="008D3796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C81F3D">
              <w:rPr>
                <w:b/>
                <w:bCs/>
                <w:sz w:val="24"/>
                <w:szCs w:val="24"/>
                <w:lang w:val="kk-KZ"/>
              </w:rPr>
              <w:t xml:space="preserve">ПС </w:t>
            </w:r>
            <w:r w:rsidR="008D3796" w:rsidRPr="00C81F3D">
              <w:rPr>
                <w:sz w:val="24"/>
                <w:szCs w:val="24"/>
                <w:lang w:val="kk-KZ"/>
              </w:rPr>
              <w:t>Қазіргі кездегі университеттердегі көпсалалы білм беру. Жоғары мектептің қалыптасу мәселелері мен оны шешу жолдары.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2.1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A07949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8C1BDC" w:rsidRPr="00C81F3D" w:rsidRDefault="008C1BDC" w:rsidP="008C1BDC">
            <w:pPr>
              <w:tabs>
                <w:tab w:val="left" w:pos="1276"/>
              </w:tabs>
              <w:rPr>
                <w:sz w:val="24"/>
                <w:szCs w:val="24"/>
              </w:rPr>
            </w:pP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235A27" w:rsidP="008C1BDC">
            <w:pPr>
              <w:jc w:val="both"/>
              <w:rPr>
                <w:b/>
                <w:sz w:val="24"/>
                <w:szCs w:val="24"/>
              </w:rPr>
            </w:pPr>
            <w:r w:rsidRPr="00C81F3D">
              <w:rPr>
                <w:b/>
                <w:color w:val="201F1E"/>
                <w:sz w:val="24"/>
                <w:szCs w:val="24"/>
                <w:shd w:val="clear" w:color="auto" w:fill="FFFFFF"/>
              </w:rPr>
              <w:t xml:space="preserve">МОӨЖ 1. </w:t>
            </w:r>
            <w:proofErr w:type="gramStart"/>
            <w:r w:rsidRPr="00C81F3D">
              <w:rPr>
                <w:b/>
                <w:color w:val="201F1E"/>
                <w:sz w:val="24"/>
                <w:szCs w:val="24"/>
                <w:shd w:val="clear" w:color="auto" w:fill="FFFFFF"/>
              </w:rPr>
              <w:t>М</w:t>
            </w:r>
            <w:r w:rsidR="008C1BDC" w:rsidRPr="00C81F3D">
              <w:rPr>
                <w:b/>
                <w:color w:val="201F1E"/>
                <w:sz w:val="24"/>
                <w:szCs w:val="24"/>
                <w:shd w:val="clear" w:color="auto" w:fill="FFFFFF"/>
              </w:rPr>
              <w:t xml:space="preserve">ӨЖ  </w:t>
            </w:r>
            <w:proofErr w:type="spellStart"/>
            <w:r w:rsidR="008C1BDC" w:rsidRPr="00C81F3D">
              <w:rPr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proofErr w:type="gramEnd"/>
            <w:r w:rsidR="008C1BDC" w:rsidRPr="00C81F3D">
              <w:rPr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C1BDC" w:rsidRPr="00C81F3D">
              <w:rPr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="008C1BDC" w:rsidRPr="00C81F3D">
              <w:rPr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tabs>
                <w:tab w:val="left" w:pos="1276"/>
              </w:tabs>
              <w:rPr>
                <w:sz w:val="24"/>
                <w:szCs w:val="24"/>
              </w:rPr>
            </w:pPr>
            <w:proofErr w:type="spellStart"/>
            <w:r w:rsidRPr="00C81F3D">
              <w:rPr>
                <w:sz w:val="24"/>
                <w:szCs w:val="24"/>
              </w:rPr>
              <w:t>Вебинар</w:t>
            </w:r>
            <w:proofErr w:type="spellEnd"/>
            <w:r w:rsidRPr="00C81F3D">
              <w:rPr>
                <w:sz w:val="24"/>
                <w:szCs w:val="24"/>
              </w:rPr>
              <w:t xml:space="preserve"> </w:t>
            </w:r>
          </w:p>
          <w:p w:rsidR="008C1BDC" w:rsidRPr="00C81F3D" w:rsidRDefault="008C1BDC" w:rsidP="008C1BDC">
            <w:pPr>
              <w:tabs>
                <w:tab w:val="left" w:pos="1276"/>
              </w:tabs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 xml:space="preserve">в </w:t>
            </w:r>
            <w:r w:rsidRPr="00C81F3D">
              <w:rPr>
                <w:sz w:val="24"/>
                <w:szCs w:val="24"/>
                <w:lang w:val="en-US"/>
              </w:rPr>
              <w:t>MS Teams</w:t>
            </w: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DF0" w:rsidRPr="00C81F3D" w:rsidRDefault="00235A27" w:rsidP="000C0DF0">
            <w:pPr>
              <w:jc w:val="both"/>
              <w:rPr>
                <w:rFonts w:eastAsiaTheme="minorHAnsi"/>
                <w:b/>
                <w:sz w:val="24"/>
                <w:szCs w:val="24"/>
                <w:lang w:val="kk-KZ"/>
              </w:rPr>
            </w:pPr>
            <w:r w:rsidRPr="00C81F3D">
              <w:rPr>
                <w:b/>
                <w:bCs/>
                <w:sz w:val="24"/>
                <w:szCs w:val="24"/>
                <w:lang w:val="kk-KZ"/>
              </w:rPr>
              <w:t>М</w:t>
            </w:r>
            <w:r w:rsidR="008C1BDC" w:rsidRPr="00C81F3D">
              <w:rPr>
                <w:b/>
                <w:bCs/>
                <w:sz w:val="24"/>
                <w:szCs w:val="24"/>
                <w:lang w:val="kk-KZ"/>
              </w:rPr>
              <w:t>ӨЖ 1.</w:t>
            </w:r>
            <w:r w:rsidR="008C1BDC" w:rsidRPr="00C81F3D">
              <w:rPr>
                <w:sz w:val="24"/>
                <w:szCs w:val="24"/>
                <w:lang w:val="kk-KZ"/>
              </w:rPr>
              <w:t xml:space="preserve"> </w:t>
            </w:r>
          </w:p>
          <w:p w:rsidR="000C0DF0" w:rsidRPr="00C81F3D" w:rsidRDefault="000C0DF0" w:rsidP="000C0DF0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val="kk-KZ"/>
              </w:rPr>
            </w:pPr>
            <w:r w:rsidRPr="00C81F3D">
              <w:rPr>
                <w:rFonts w:ascii="Times New Roman" w:eastAsiaTheme="minorHAnsi" w:hAnsi="Times New Roman"/>
                <w:b/>
                <w:sz w:val="24"/>
                <w:szCs w:val="24"/>
                <w:lang w:val="kk-KZ"/>
              </w:rPr>
              <w:t>МОӨЖ және 1-МӨЖ қабылдау.</w:t>
            </w:r>
            <w:r w:rsidRPr="00C81F3D">
              <w:rPr>
                <w:rFonts w:ascii="Times New Roman" w:eastAsiaTheme="minorHAnsi" w:hAnsi="Times New Roman"/>
                <w:b/>
                <w:sz w:val="24"/>
                <w:szCs w:val="24"/>
                <w:highlight w:val="yellow"/>
                <w:lang w:val="kk-KZ"/>
              </w:rPr>
              <w:t xml:space="preserve"> </w:t>
            </w:r>
          </w:p>
          <w:p w:rsidR="00235A27" w:rsidRPr="00235A27" w:rsidRDefault="00235A27" w:rsidP="00235A27">
            <w:pPr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235A27">
              <w:rPr>
                <w:sz w:val="24"/>
                <w:szCs w:val="24"/>
                <w:lang w:val="kk-KZ"/>
              </w:rPr>
              <w:t xml:space="preserve">1) </w:t>
            </w:r>
            <w:r w:rsidRPr="00C81F3D">
              <w:rPr>
                <w:sz w:val="24"/>
                <w:szCs w:val="24"/>
                <w:lang w:val="kk-KZ"/>
              </w:rPr>
              <w:t>Жоғары білім берудің қазіргі парадигмасы.</w:t>
            </w:r>
            <w:r w:rsidRPr="00235A27">
              <w:rPr>
                <w:sz w:val="24"/>
                <w:szCs w:val="24"/>
                <w:lang w:val="kk-KZ"/>
              </w:rPr>
              <w:t xml:space="preserve"> </w:t>
            </w:r>
          </w:p>
          <w:p w:rsidR="00235A27" w:rsidRPr="00C81F3D" w:rsidRDefault="00235A27" w:rsidP="00235A27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val="kk-KZ"/>
              </w:rPr>
            </w:pPr>
            <w:r w:rsidRPr="00C81F3D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2)</w:t>
            </w:r>
            <w:r w:rsidRPr="00C81F3D"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  <w:t xml:space="preserve"> </w:t>
            </w:r>
            <w:r w:rsidRPr="00C81F3D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ЖОО оқытушысының кәсіби құзыреттілігі</w:t>
            </w:r>
            <w:r w:rsidR="006E7BB4" w:rsidRPr="00C81F3D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н</w:t>
            </w:r>
            <w:r w:rsidRPr="00C81F3D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 </w:t>
            </w:r>
            <w:r w:rsidRPr="00235A27">
              <w:rPr>
                <w:rFonts w:ascii="Times New Roman" w:hAnsi="Times New Roman"/>
                <w:sz w:val="24"/>
                <w:szCs w:val="24"/>
                <w:lang w:val="kk-KZ"/>
              </w:rPr>
              <w:t>сызба түрінде  талдаңыз.</w:t>
            </w:r>
          </w:p>
          <w:p w:rsidR="00235A27" w:rsidRPr="00C81F3D" w:rsidRDefault="00235A27" w:rsidP="000C0DF0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val="kk-KZ"/>
              </w:rPr>
            </w:pPr>
          </w:p>
          <w:p w:rsidR="00235A27" w:rsidRPr="00C81F3D" w:rsidRDefault="00235A27" w:rsidP="000C0DF0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val="kk-KZ"/>
              </w:rPr>
            </w:pPr>
          </w:p>
          <w:p w:rsidR="000C0DF0" w:rsidRPr="00C81F3D" w:rsidRDefault="000C0DF0" w:rsidP="000C0DF0">
            <w:pPr>
              <w:tabs>
                <w:tab w:val="left" w:pos="266"/>
              </w:tabs>
              <w:contextualSpacing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 </w:t>
            </w:r>
          </w:p>
          <w:p w:rsidR="008C1BDC" w:rsidRPr="00C81F3D" w:rsidRDefault="008C1BDC" w:rsidP="00520149">
            <w:pPr>
              <w:jc w:val="both"/>
              <w:rPr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9F7E0B" w:rsidP="008C1BDC">
            <w:pPr>
              <w:jc w:val="both"/>
              <w:rPr>
                <w:sz w:val="24"/>
                <w:szCs w:val="24"/>
                <w:lang w:val="kk-KZ" w:eastAsia="ar-SA"/>
              </w:rPr>
            </w:pPr>
            <w:r w:rsidRPr="00C81F3D">
              <w:rPr>
                <w:sz w:val="24"/>
                <w:szCs w:val="24"/>
                <w:lang w:val="kk-KZ" w:eastAsia="ar-SA"/>
              </w:rPr>
              <w:t xml:space="preserve">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  <w:lang w:val="kk-KZ"/>
              </w:rPr>
              <w:t>ЖИ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520149" w:rsidP="008C1BDC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EE173C" w:rsidP="008C1BD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Өздік </w:t>
            </w:r>
            <w:r w:rsidR="00520149" w:rsidRPr="00C81F3D">
              <w:rPr>
                <w:sz w:val="24"/>
                <w:szCs w:val="24"/>
                <w:lang w:val="kk-KZ"/>
              </w:rPr>
              <w:t xml:space="preserve"> жұмыс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149" w:rsidRPr="00C81F3D" w:rsidRDefault="00520149" w:rsidP="00520149">
            <w:pPr>
              <w:tabs>
                <w:tab w:val="left" w:pos="1276"/>
              </w:tabs>
              <w:rPr>
                <w:sz w:val="24"/>
                <w:szCs w:val="24"/>
              </w:rPr>
            </w:pPr>
            <w:proofErr w:type="spellStart"/>
            <w:r w:rsidRPr="00C81F3D">
              <w:rPr>
                <w:sz w:val="24"/>
                <w:szCs w:val="24"/>
              </w:rPr>
              <w:t>Вебинар</w:t>
            </w:r>
            <w:proofErr w:type="spellEnd"/>
            <w:r w:rsidRPr="00C81F3D">
              <w:rPr>
                <w:sz w:val="24"/>
                <w:szCs w:val="24"/>
              </w:rPr>
              <w:t xml:space="preserve"> </w:t>
            </w:r>
          </w:p>
          <w:p w:rsidR="008C1BDC" w:rsidRPr="00C81F3D" w:rsidRDefault="00520149" w:rsidP="00520149">
            <w:pPr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 xml:space="preserve">в </w:t>
            </w:r>
            <w:r w:rsidRPr="00C81F3D">
              <w:rPr>
                <w:sz w:val="24"/>
                <w:szCs w:val="24"/>
                <w:lang w:val="en-US"/>
              </w:rPr>
              <w:t>MS Teams</w:t>
            </w: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8C1BDC" w:rsidRPr="005D3FB8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796" w:rsidRPr="00C81F3D" w:rsidRDefault="008C1BDC" w:rsidP="008D3796">
            <w:pPr>
              <w:tabs>
                <w:tab w:val="left" w:pos="0"/>
              </w:tabs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C81F3D">
              <w:rPr>
                <w:sz w:val="24"/>
                <w:szCs w:val="24"/>
                <w:lang w:val="kk-KZ"/>
              </w:rPr>
              <w:t xml:space="preserve"> </w:t>
            </w:r>
            <w:r w:rsidR="008D3796" w:rsidRPr="00C81F3D">
              <w:rPr>
                <w:sz w:val="24"/>
                <w:szCs w:val="24"/>
                <w:lang w:val="kk-KZ"/>
              </w:rPr>
              <w:t>Жоғары мектеп педагогикасының  әдіснамасы.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9F7E0B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  <w:r w:rsidR="008C1BDC" w:rsidRPr="00C81F3D">
              <w:rPr>
                <w:rFonts w:eastAsia="Calibri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ЖИ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A07949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en-US"/>
              </w:rPr>
            </w:pPr>
            <w:r w:rsidRPr="00C81F3D">
              <w:rPr>
                <w:sz w:val="24"/>
                <w:szCs w:val="24"/>
                <w:lang w:val="en-US"/>
              </w:rPr>
              <w:t xml:space="preserve">MS Teams/Zoom- </w:t>
            </w:r>
            <w:r w:rsidRPr="00C81F3D">
              <w:rPr>
                <w:sz w:val="24"/>
                <w:szCs w:val="24"/>
              </w:rPr>
              <w:t>да</w:t>
            </w:r>
            <w:r w:rsidRPr="00C81F3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1F3D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796" w:rsidRPr="00C81F3D" w:rsidRDefault="008C1BDC" w:rsidP="008D3796">
            <w:pPr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b/>
                <w:bCs/>
                <w:sz w:val="24"/>
                <w:szCs w:val="24"/>
                <w:lang w:val="kk-KZ"/>
              </w:rPr>
              <w:t xml:space="preserve">ПС </w:t>
            </w:r>
            <w:r w:rsidR="008D3796" w:rsidRPr="00C81F3D">
              <w:rPr>
                <w:sz w:val="24"/>
                <w:szCs w:val="24"/>
                <w:lang w:val="kk-KZ"/>
              </w:rPr>
              <w:t>Жоғары мектеп педагогикасының  әдіснамасы.</w:t>
            </w:r>
          </w:p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2.1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A07949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  <w:p w:rsidR="008C1BDC" w:rsidRPr="00C81F3D" w:rsidRDefault="008C1BDC" w:rsidP="008C1BDC">
            <w:pPr>
              <w:tabs>
                <w:tab w:val="left" w:pos="1276"/>
              </w:tabs>
              <w:rPr>
                <w:sz w:val="24"/>
                <w:szCs w:val="24"/>
              </w:rPr>
            </w:pPr>
          </w:p>
        </w:tc>
      </w:tr>
      <w:tr w:rsidR="008C1BDC" w:rsidRPr="00C81F3D" w:rsidTr="00022E73">
        <w:trPr>
          <w:trHeight w:val="414"/>
          <w:jc w:val="center"/>
        </w:trPr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8C1BDC" w:rsidRPr="005D3FB8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796" w:rsidRPr="00C81F3D" w:rsidRDefault="008C1BDC" w:rsidP="008D3796">
            <w:pPr>
              <w:tabs>
                <w:tab w:val="left" w:pos="0"/>
              </w:tabs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C81F3D">
              <w:rPr>
                <w:sz w:val="24"/>
                <w:szCs w:val="24"/>
                <w:lang w:val="kk-KZ"/>
              </w:rPr>
              <w:t xml:space="preserve"> </w:t>
            </w:r>
            <w:r w:rsidR="008D3796" w:rsidRPr="00C81F3D">
              <w:rPr>
                <w:sz w:val="24"/>
                <w:szCs w:val="24"/>
                <w:lang w:val="kk-KZ"/>
              </w:rPr>
              <w:t>Жоғары мектеп оқытушысының кәсіби  коммуникативтік құзыреттілігі.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3,1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A07949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tabs>
                <w:tab w:val="left" w:pos="1276"/>
              </w:tabs>
              <w:rPr>
                <w:sz w:val="24"/>
                <w:szCs w:val="24"/>
                <w:lang w:val="en-US"/>
              </w:rPr>
            </w:pPr>
            <w:r w:rsidRPr="00C81F3D">
              <w:rPr>
                <w:sz w:val="24"/>
                <w:szCs w:val="24"/>
                <w:lang w:val="en-US"/>
              </w:rPr>
              <w:t>MS Teams/Zo</w:t>
            </w:r>
            <w:r w:rsidRPr="00C81F3D">
              <w:rPr>
                <w:sz w:val="24"/>
                <w:szCs w:val="24"/>
                <w:lang w:val="en-US"/>
              </w:rPr>
              <w:lastRenderedPageBreak/>
              <w:t xml:space="preserve">om- </w:t>
            </w:r>
            <w:r w:rsidRPr="00C81F3D">
              <w:rPr>
                <w:sz w:val="24"/>
                <w:szCs w:val="24"/>
              </w:rPr>
              <w:t>да</w:t>
            </w:r>
            <w:r w:rsidRPr="00C81F3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1F3D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8C1BDC" w:rsidRPr="005D3FB8" w:rsidTr="00022E73">
        <w:trPr>
          <w:jc w:val="center"/>
        </w:trPr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8C1BDC" w:rsidRPr="00C81F3D" w:rsidRDefault="008C1BDC" w:rsidP="006E7BB4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Модуль П</w:t>
            </w:r>
            <w:r w:rsidR="006E7BB4" w:rsidRPr="00C81F3D">
              <w:rPr>
                <w:b/>
                <w:sz w:val="24"/>
                <w:szCs w:val="24"/>
                <w:lang w:val="kk-KZ"/>
              </w:rPr>
              <w:t xml:space="preserve">. </w:t>
            </w:r>
            <w:r w:rsidRPr="00C81F3D">
              <w:rPr>
                <w:b/>
                <w:sz w:val="24"/>
                <w:szCs w:val="24"/>
                <w:lang w:val="kk-KZ"/>
              </w:rPr>
              <w:t xml:space="preserve"> </w:t>
            </w:r>
            <w:r w:rsidR="006E7BB4" w:rsidRPr="00C81F3D">
              <w:rPr>
                <w:b/>
                <w:sz w:val="24"/>
                <w:szCs w:val="24"/>
                <w:lang w:val="kk-KZ"/>
              </w:rPr>
              <w:t>Жоғары мектептегі оқыту теориясы (Дидактика)</w:t>
            </w:r>
            <w:r w:rsidR="00520149" w:rsidRPr="00C81F3D">
              <w:rPr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D3796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C81F3D">
              <w:rPr>
                <w:b/>
                <w:bCs/>
                <w:sz w:val="24"/>
                <w:szCs w:val="24"/>
                <w:lang w:val="kk-KZ"/>
              </w:rPr>
              <w:t xml:space="preserve">ПС  </w:t>
            </w:r>
            <w:r w:rsidR="008D3796" w:rsidRPr="00C81F3D">
              <w:rPr>
                <w:sz w:val="24"/>
                <w:szCs w:val="24"/>
                <w:lang w:val="kk-KZ"/>
              </w:rPr>
              <w:t>Қазіргі кезеңдегі болашақ маманның тұлғасын қалыптастыру ерекшеліктері.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ЖИ3.1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A07949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tabs>
                <w:tab w:val="left" w:pos="1276"/>
              </w:tabs>
              <w:rPr>
                <w:sz w:val="24"/>
                <w:szCs w:val="24"/>
                <w:lang w:val="kk-KZ"/>
              </w:rPr>
            </w:pPr>
          </w:p>
        </w:tc>
      </w:tr>
      <w:tr w:rsidR="008C1BDC" w:rsidRPr="00C81F3D" w:rsidTr="00022E73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235A27" w:rsidP="008C1BDC">
            <w:pPr>
              <w:jc w:val="both"/>
              <w:rPr>
                <w:b/>
                <w:sz w:val="24"/>
                <w:szCs w:val="24"/>
              </w:rPr>
            </w:pPr>
            <w:r w:rsidRPr="00C81F3D">
              <w:rPr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М</w:t>
            </w:r>
            <w:r w:rsidR="008C1BDC" w:rsidRPr="00C81F3D">
              <w:rPr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ОӨЖ </w:t>
            </w:r>
            <w:r w:rsidRPr="00C81F3D">
              <w:rPr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2. М</w:t>
            </w:r>
            <w:r w:rsidR="008C1BDC" w:rsidRPr="00C81F3D">
              <w:rPr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ӨЖ 2 оры</w:t>
            </w:r>
            <w:proofErr w:type="spellStart"/>
            <w:r w:rsidR="008C1BDC" w:rsidRPr="00C81F3D">
              <w:rPr>
                <w:b/>
                <w:color w:val="201F1E"/>
                <w:sz w:val="24"/>
                <w:szCs w:val="24"/>
                <w:shd w:val="clear" w:color="auto" w:fill="FFFFFF"/>
              </w:rPr>
              <w:t>ндау</w:t>
            </w:r>
            <w:proofErr w:type="spellEnd"/>
            <w:r w:rsidR="008C1BDC" w:rsidRPr="00C81F3D">
              <w:rPr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C1BDC" w:rsidRPr="00C81F3D">
              <w:rPr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="008C1BDC" w:rsidRPr="00C81F3D">
              <w:rPr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8C1BDC" w:rsidRPr="00C81F3D" w:rsidTr="00022E73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A27" w:rsidRPr="00C81F3D" w:rsidRDefault="00235A27" w:rsidP="00235A27">
            <w:pPr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b/>
                <w:bCs/>
                <w:sz w:val="24"/>
                <w:szCs w:val="24"/>
                <w:lang w:val="kk-KZ"/>
              </w:rPr>
              <w:t>М</w:t>
            </w:r>
            <w:r w:rsidR="008C1BDC" w:rsidRPr="00C81F3D">
              <w:rPr>
                <w:b/>
                <w:bCs/>
                <w:sz w:val="24"/>
                <w:szCs w:val="24"/>
                <w:lang w:val="kk-KZ"/>
              </w:rPr>
              <w:t xml:space="preserve">ӨЖ </w:t>
            </w:r>
            <w:r w:rsidR="008C1BDC" w:rsidRPr="00C81F3D">
              <w:rPr>
                <w:b/>
                <w:sz w:val="24"/>
                <w:szCs w:val="24"/>
                <w:lang w:val="kk-KZ"/>
              </w:rPr>
              <w:t xml:space="preserve">2 </w:t>
            </w:r>
            <w:r w:rsidRPr="00C81F3D">
              <w:rPr>
                <w:sz w:val="24"/>
                <w:szCs w:val="24"/>
                <w:lang w:val="kk-KZ"/>
              </w:rPr>
              <w:t>1. Қазақстандағы жоғ</w:t>
            </w:r>
            <w:r w:rsidR="006E7BB4" w:rsidRPr="00C81F3D">
              <w:rPr>
                <w:sz w:val="24"/>
                <w:szCs w:val="24"/>
                <w:lang w:val="kk-KZ"/>
              </w:rPr>
              <w:t>ары білім беру жүйесінің дамуы.</w:t>
            </w:r>
            <w:r w:rsidRPr="00C81F3D">
              <w:rPr>
                <w:sz w:val="24"/>
                <w:szCs w:val="24"/>
                <w:lang w:val="kk-KZ"/>
              </w:rPr>
              <w:t xml:space="preserve">  SWOT- талдау жасаңыз.</w:t>
            </w:r>
          </w:p>
          <w:p w:rsidR="008C1BDC" w:rsidRPr="00C81F3D" w:rsidRDefault="00235A27" w:rsidP="00235A27">
            <w:pPr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 w:eastAsia="en-US"/>
              </w:rPr>
              <w:t>2. Жоғары білім берудің мазмұны.  Презентация.</w:t>
            </w:r>
            <w:r w:rsidR="008C1BDC" w:rsidRPr="00C81F3D">
              <w:rPr>
                <w:sz w:val="24"/>
                <w:szCs w:val="24"/>
                <w:lang w:val="kk-KZ"/>
              </w:rPr>
              <w:t xml:space="preserve"> </w:t>
            </w:r>
          </w:p>
          <w:p w:rsidR="008C1BDC" w:rsidRPr="00C81F3D" w:rsidRDefault="008C1BDC" w:rsidP="008C1BDC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8C1BDC" w:rsidRPr="00C81F3D" w:rsidRDefault="008C1BDC" w:rsidP="008C1BDC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tabs>
                <w:tab w:val="left" w:pos="1276"/>
              </w:tabs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bCs/>
                <w:sz w:val="24"/>
                <w:szCs w:val="24"/>
                <w:lang w:val="kk-KZ" w:eastAsia="ar-SA"/>
              </w:rPr>
              <w:t>ЖИ 1.6</w:t>
            </w:r>
          </w:p>
          <w:p w:rsidR="008C1BDC" w:rsidRPr="00C81F3D" w:rsidRDefault="008C1BDC" w:rsidP="008C1BDC">
            <w:pPr>
              <w:tabs>
                <w:tab w:val="left" w:pos="1276"/>
              </w:tabs>
              <w:snapToGrid w:val="0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bCs/>
                <w:sz w:val="24"/>
                <w:szCs w:val="24"/>
                <w:lang w:val="kk-KZ" w:eastAsia="ar-SA"/>
              </w:rPr>
              <w:t>ЖИ2.1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520149" w:rsidP="008C1BDC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Өздік жұмыс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8C1BDC" w:rsidRPr="00C81F3D" w:rsidTr="00022E73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8C1BDC" w:rsidRPr="00C81F3D" w:rsidTr="00022E73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b/>
                <w:color w:val="FF0000"/>
                <w:sz w:val="24"/>
                <w:szCs w:val="24"/>
                <w:lang w:val="kk-KZ"/>
              </w:rPr>
              <w:t>АБ</w:t>
            </w:r>
            <w:r w:rsidRPr="00C81F3D">
              <w:rPr>
                <w:b/>
                <w:bCs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ЖИ3.1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ЖИ2.2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8C1BDC" w:rsidRPr="005D3FB8" w:rsidTr="00022E73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796" w:rsidRPr="00C81F3D" w:rsidRDefault="008C1BDC" w:rsidP="008D3796">
            <w:pPr>
              <w:tabs>
                <w:tab w:val="left" w:pos="0"/>
              </w:tabs>
              <w:rPr>
                <w:b/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C81F3D">
              <w:rPr>
                <w:sz w:val="24"/>
                <w:szCs w:val="24"/>
                <w:lang w:val="kk-KZ"/>
              </w:rPr>
              <w:t xml:space="preserve"> </w:t>
            </w:r>
            <w:r w:rsidR="000C0DF0" w:rsidRPr="00C81F3D">
              <w:rPr>
                <w:sz w:val="24"/>
                <w:szCs w:val="24"/>
                <w:lang w:val="kk-KZ"/>
              </w:rPr>
              <w:t>Жоғары мектептегі  оқыту теориясы.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 xml:space="preserve"> 3.1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BDC" w:rsidRPr="00C81F3D" w:rsidRDefault="00A07949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520149" w:rsidP="008C1BDC">
            <w:pPr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Тт6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rPr>
                <w:sz w:val="24"/>
                <w:szCs w:val="24"/>
                <w:lang w:val="en-US"/>
              </w:rPr>
            </w:pPr>
            <w:r w:rsidRPr="00C81F3D">
              <w:rPr>
                <w:sz w:val="24"/>
                <w:szCs w:val="24"/>
                <w:lang w:val="en-US"/>
              </w:rPr>
              <w:t xml:space="preserve">MS Teams/Zoom- </w:t>
            </w:r>
            <w:r w:rsidRPr="00C81F3D">
              <w:rPr>
                <w:sz w:val="24"/>
                <w:szCs w:val="24"/>
              </w:rPr>
              <w:t>да</w:t>
            </w:r>
            <w:r w:rsidRPr="00C81F3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1F3D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D3796">
            <w:pPr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b/>
                <w:bCs/>
                <w:sz w:val="24"/>
                <w:szCs w:val="24"/>
                <w:lang w:val="kk-KZ"/>
              </w:rPr>
              <w:t xml:space="preserve">ПС </w:t>
            </w:r>
            <w:r w:rsidR="000C0DF0" w:rsidRPr="00C81F3D">
              <w:rPr>
                <w:sz w:val="24"/>
                <w:szCs w:val="24"/>
                <w:lang w:val="kk-KZ"/>
              </w:rPr>
              <w:t>Оқытудың дидактикалық теориялары.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3.1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1BDC" w:rsidRPr="00C81F3D" w:rsidRDefault="00A07949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  <w:proofErr w:type="spellStart"/>
            <w:r w:rsidRPr="00C81F3D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8C1BDC" w:rsidRPr="005D3FB8" w:rsidTr="00022E73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796" w:rsidRPr="00C81F3D" w:rsidRDefault="008C1BDC" w:rsidP="008D3796">
            <w:pPr>
              <w:tabs>
                <w:tab w:val="left" w:pos="0"/>
              </w:tabs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C81F3D">
              <w:rPr>
                <w:sz w:val="24"/>
                <w:szCs w:val="24"/>
                <w:lang w:val="kk-KZ"/>
              </w:rPr>
              <w:t xml:space="preserve"> </w:t>
            </w:r>
            <w:r w:rsidR="000C0DF0" w:rsidRPr="00C81F3D">
              <w:rPr>
                <w:sz w:val="24"/>
                <w:szCs w:val="24"/>
                <w:lang w:val="kk-KZ"/>
              </w:rPr>
              <w:t>Жоғары мектептегі  оқытудың ұстанымдары.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4.1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1BDC" w:rsidRPr="00C81F3D" w:rsidRDefault="00A07949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tabs>
                <w:tab w:val="left" w:pos="1276"/>
              </w:tabs>
              <w:rPr>
                <w:sz w:val="24"/>
                <w:szCs w:val="24"/>
                <w:lang w:val="en-US"/>
              </w:rPr>
            </w:pPr>
            <w:r w:rsidRPr="00C81F3D">
              <w:rPr>
                <w:sz w:val="24"/>
                <w:szCs w:val="24"/>
                <w:lang w:val="en-US"/>
              </w:rPr>
              <w:t xml:space="preserve">MS Teams/Zoom- </w:t>
            </w:r>
            <w:r w:rsidRPr="00C81F3D">
              <w:rPr>
                <w:sz w:val="24"/>
                <w:szCs w:val="24"/>
              </w:rPr>
              <w:t>да</w:t>
            </w:r>
            <w:r w:rsidRPr="00C81F3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1F3D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3796" w:rsidRPr="00C81F3D" w:rsidRDefault="008C1BDC" w:rsidP="008D3796">
            <w:pPr>
              <w:jc w:val="both"/>
              <w:rPr>
                <w:b/>
                <w:bCs/>
                <w:sz w:val="24"/>
                <w:szCs w:val="24"/>
              </w:rPr>
            </w:pPr>
            <w:r w:rsidRPr="00C81F3D">
              <w:rPr>
                <w:b/>
                <w:bCs/>
                <w:sz w:val="24"/>
                <w:szCs w:val="24"/>
              </w:rPr>
              <w:t xml:space="preserve">ПС </w:t>
            </w:r>
            <w:r w:rsidR="000C0DF0" w:rsidRPr="00C81F3D">
              <w:rPr>
                <w:sz w:val="24"/>
                <w:szCs w:val="24"/>
                <w:lang w:val="kk-KZ"/>
              </w:rPr>
              <w:t>Оқытудың жалпы заңдылықтары.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3.2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A07949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  <w:proofErr w:type="spellStart"/>
            <w:r w:rsidRPr="00C81F3D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8C1BDC" w:rsidRPr="005D3FB8" w:rsidTr="00022E73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D3796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C81F3D">
              <w:rPr>
                <w:sz w:val="24"/>
                <w:szCs w:val="24"/>
                <w:lang w:val="kk-KZ"/>
              </w:rPr>
              <w:t xml:space="preserve"> </w:t>
            </w:r>
            <w:r w:rsidR="000C0DF0" w:rsidRPr="00C81F3D">
              <w:rPr>
                <w:sz w:val="24"/>
                <w:szCs w:val="24"/>
                <w:lang w:val="kk-KZ"/>
              </w:rPr>
              <w:t>Жоғары  кәсіби білім берудің мазмұны.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4.1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A07949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en-US"/>
              </w:rPr>
            </w:pPr>
            <w:r w:rsidRPr="00C81F3D">
              <w:rPr>
                <w:sz w:val="24"/>
                <w:szCs w:val="24"/>
                <w:lang w:val="en-US"/>
              </w:rPr>
              <w:t xml:space="preserve">MS Teams/Zoom- </w:t>
            </w:r>
            <w:r w:rsidRPr="00C81F3D">
              <w:rPr>
                <w:sz w:val="24"/>
                <w:szCs w:val="24"/>
              </w:rPr>
              <w:t>да</w:t>
            </w:r>
            <w:r w:rsidRPr="00C81F3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1F3D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D3796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C81F3D">
              <w:rPr>
                <w:b/>
                <w:bCs/>
                <w:sz w:val="24"/>
                <w:szCs w:val="24"/>
                <w:lang w:val="kk-KZ"/>
              </w:rPr>
              <w:t xml:space="preserve">ПС </w:t>
            </w:r>
            <w:r w:rsidR="000C0DF0" w:rsidRPr="00C81F3D">
              <w:rPr>
                <w:sz w:val="24"/>
                <w:szCs w:val="24"/>
                <w:lang w:val="kk-KZ"/>
              </w:rPr>
              <w:t>Білім беру мазмұнының компоненттері.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4.1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A07949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  <w:proofErr w:type="spellStart"/>
            <w:r w:rsidRPr="00C81F3D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235A27" w:rsidP="008C1BDC">
            <w:pPr>
              <w:rPr>
                <w:b/>
                <w:bCs/>
                <w:sz w:val="24"/>
                <w:szCs w:val="24"/>
                <w:lang w:eastAsia="ar-SA"/>
              </w:rPr>
            </w:pPr>
            <w:r w:rsidRPr="00C81F3D">
              <w:rPr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М</w:t>
            </w:r>
            <w:r w:rsidRPr="00C81F3D">
              <w:rPr>
                <w:b/>
                <w:color w:val="201F1E"/>
                <w:sz w:val="24"/>
                <w:szCs w:val="24"/>
                <w:shd w:val="clear" w:color="auto" w:fill="FFFFFF"/>
              </w:rPr>
              <w:t>ОӨЖ 3. М</w:t>
            </w:r>
            <w:r w:rsidR="008C1BDC" w:rsidRPr="00C81F3D">
              <w:rPr>
                <w:b/>
                <w:color w:val="201F1E"/>
                <w:sz w:val="24"/>
                <w:szCs w:val="24"/>
                <w:shd w:val="clear" w:color="auto" w:fill="FFFFFF"/>
              </w:rPr>
              <w:t xml:space="preserve">ӨЖ 3 </w:t>
            </w:r>
            <w:proofErr w:type="spellStart"/>
            <w:r w:rsidR="008C1BDC" w:rsidRPr="00C81F3D">
              <w:rPr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="008C1BDC" w:rsidRPr="00C81F3D">
              <w:rPr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C1BDC" w:rsidRPr="00C81F3D">
              <w:rPr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="008C1BDC" w:rsidRPr="00C81F3D">
              <w:rPr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BB4" w:rsidRPr="00C81F3D" w:rsidRDefault="00235A27" w:rsidP="00235A27">
            <w:pPr>
              <w:jc w:val="both"/>
              <w:rPr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</w:pPr>
            <w:r w:rsidRPr="00C81F3D">
              <w:rPr>
                <w:b/>
                <w:bCs/>
                <w:sz w:val="24"/>
                <w:szCs w:val="24"/>
                <w:lang w:val="kk-KZ"/>
              </w:rPr>
              <w:t>М</w:t>
            </w:r>
            <w:r w:rsidR="008C1BDC" w:rsidRPr="00C81F3D">
              <w:rPr>
                <w:b/>
                <w:bCs/>
                <w:sz w:val="24"/>
                <w:szCs w:val="24"/>
                <w:lang w:val="kk-KZ"/>
              </w:rPr>
              <w:t>ӨЖ 3</w:t>
            </w:r>
            <w:r w:rsidRPr="00C81F3D">
              <w:rPr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:rsidR="006E7BB4" w:rsidRPr="00C81F3D" w:rsidRDefault="006E7BB4" w:rsidP="00235A27">
            <w:pPr>
              <w:jc w:val="both"/>
              <w:rPr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</w:pPr>
          </w:p>
          <w:p w:rsidR="006E7BB4" w:rsidRPr="00C81F3D" w:rsidRDefault="006E7BB4" w:rsidP="006E7BB4">
            <w:pPr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1) Білім берудегі жобалау технологиясын сипаттаңыз. </w:t>
            </w:r>
          </w:p>
          <w:p w:rsidR="006E7BB4" w:rsidRPr="00C81F3D" w:rsidRDefault="006E7BB4" w:rsidP="006E7BB4">
            <w:pPr>
              <w:tabs>
                <w:tab w:val="left" w:pos="0"/>
              </w:tabs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sz w:val="24"/>
                <w:szCs w:val="24"/>
                <w:lang w:val="kk-KZ"/>
              </w:rPr>
              <w:t>2) Жоғары мектептегі  оқытудың ұстанымдарын сызба түрінде талдаңыз.</w:t>
            </w:r>
          </w:p>
          <w:p w:rsidR="008C1BDC" w:rsidRPr="00C81F3D" w:rsidRDefault="006E7BB4" w:rsidP="006E7BB4">
            <w:pPr>
              <w:jc w:val="both"/>
              <w:rPr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ЖИ4.1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520149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Логика</w:t>
            </w:r>
            <w:r w:rsidR="006E7BB4" w:rsidRPr="00C81F3D">
              <w:rPr>
                <w:sz w:val="24"/>
                <w:szCs w:val="24"/>
                <w:lang w:val="kk-KZ"/>
              </w:rPr>
              <w:t>-</w:t>
            </w:r>
            <w:r w:rsidRPr="00C81F3D">
              <w:rPr>
                <w:sz w:val="24"/>
                <w:szCs w:val="24"/>
                <w:lang w:val="kk-KZ"/>
              </w:rPr>
              <w:t>лық тапсырма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rPr>
                <w:sz w:val="24"/>
                <w:szCs w:val="24"/>
                <w:lang w:val="kk-KZ"/>
              </w:rPr>
            </w:pP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8C1BDC" w:rsidRPr="005D3FB8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D3796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C81F3D">
              <w:rPr>
                <w:rFonts w:eastAsiaTheme="minorEastAsia"/>
                <w:bCs/>
                <w:sz w:val="24"/>
                <w:szCs w:val="24"/>
                <w:lang w:val="kk-KZ"/>
              </w:rPr>
              <w:t xml:space="preserve"> </w:t>
            </w:r>
            <w:r w:rsidR="000C0DF0" w:rsidRPr="00C81F3D">
              <w:rPr>
                <w:sz w:val="24"/>
                <w:szCs w:val="24"/>
                <w:lang w:val="kk-KZ"/>
              </w:rPr>
              <w:t>Кредиттік жүйе негізінде жоғары мектепте оқыту үдерісін ұйымдастыру.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ЖИ5.1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MS Teams/Zoom- да бе</w:t>
            </w:r>
            <w:proofErr w:type="spellStart"/>
            <w:r w:rsidRPr="00C81F3D">
              <w:rPr>
                <w:sz w:val="24"/>
                <w:szCs w:val="24"/>
              </w:rPr>
              <w:t>йнедәріс</w:t>
            </w:r>
            <w:proofErr w:type="spellEnd"/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D3796">
            <w:pPr>
              <w:snapToGrid w:val="0"/>
              <w:jc w:val="both"/>
              <w:rPr>
                <w:b/>
                <w:bCs/>
                <w:sz w:val="24"/>
                <w:szCs w:val="24"/>
              </w:rPr>
            </w:pPr>
            <w:r w:rsidRPr="00C81F3D">
              <w:rPr>
                <w:b/>
                <w:bCs/>
                <w:sz w:val="24"/>
                <w:szCs w:val="24"/>
              </w:rPr>
              <w:t xml:space="preserve">ПС </w:t>
            </w:r>
            <w:r w:rsidR="000C0DF0" w:rsidRPr="00C81F3D">
              <w:rPr>
                <w:sz w:val="24"/>
                <w:szCs w:val="24"/>
                <w:lang w:val="kk-KZ"/>
              </w:rPr>
              <w:t>Кредиттік жүйе негізінде жоғары мектепте оқыту үдерісін ұйымдастыруды SWOT талдау жасау.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5.1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  <w:proofErr w:type="spellStart"/>
            <w:r w:rsidRPr="00C81F3D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MS Teams/Zoom да вебинар </w:t>
            </w:r>
            <w:r w:rsidRPr="00C81F3D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8C1BDC" w:rsidRPr="005D3FB8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D3796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C81F3D">
              <w:rPr>
                <w:sz w:val="24"/>
                <w:szCs w:val="24"/>
                <w:lang w:val="kk-KZ"/>
              </w:rPr>
              <w:t xml:space="preserve"> </w:t>
            </w:r>
            <w:r w:rsidR="000C0DF0" w:rsidRPr="00C81F3D">
              <w:rPr>
                <w:sz w:val="24"/>
                <w:szCs w:val="24"/>
                <w:lang w:val="kk-KZ"/>
              </w:rPr>
              <w:t>Оқытуды ұйымдастырудың дәстүрлі және инновациялық әдістері мен түрлері.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5.1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en-US"/>
              </w:rPr>
              <w:t xml:space="preserve">MS Teams/Zoom- </w:t>
            </w:r>
            <w:r w:rsidRPr="00C81F3D">
              <w:rPr>
                <w:sz w:val="24"/>
                <w:szCs w:val="24"/>
              </w:rPr>
              <w:t>да</w:t>
            </w:r>
            <w:r w:rsidRPr="00C81F3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1F3D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D3796">
            <w:pPr>
              <w:snapToGrid w:val="0"/>
              <w:jc w:val="both"/>
              <w:rPr>
                <w:b/>
                <w:bCs/>
                <w:sz w:val="24"/>
                <w:szCs w:val="24"/>
              </w:rPr>
            </w:pPr>
            <w:r w:rsidRPr="00C81F3D">
              <w:rPr>
                <w:b/>
                <w:bCs/>
                <w:sz w:val="24"/>
                <w:szCs w:val="24"/>
              </w:rPr>
              <w:t xml:space="preserve">ПС </w:t>
            </w:r>
            <w:r w:rsidR="000C0DF0" w:rsidRPr="00C81F3D">
              <w:rPr>
                <w:sz w:val="24"/>
                <w:szCs w:val="24"/>
                <w:lang w:val="kk-KZ"/>
              </w:rPr>
              <w:t xml:space="preserve">«Балық сүйегі» жаттығуын пайдаланып, оқыту </w:t>
            </w:r>
            <w:proofErr w:type="gramStart"/>
            <w:r w:rsidR="000C0DF0" w:rsidRPr="00C81F3D">
              <w:rPr>
                <w:sz w:val="24"/>
                <w:szCs w:val="24"/>
                <w:lang w:val="kk-KZ"/>
              </w:rPr>
              <w:t>принциптерінің  күшті</w:t>
            </w:r>
            <w:proofErr w:type="gramEnd"/>
            <w:r w:rsidR="000C0DF0" w:rsidRPr="00C81F3D">
              <w:rPr>
                <w:sz w:val="24"/>
                <w:szCs w:val="24"/>
                <w:lang w:val="kk-KZ"/>
              </w:rPr>
              <w:t xml:space="preserve"> және әлсіз жақтарын талдау.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5.1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  <w:proofErr w:type="spellStart"/>
            <w:r w:rsidRPr="00C81F3D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6E7BB4" w:rsidP="008C1BDC">
            <w:pPr>
              <w:snapToGrid w:val="0"/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>МОӨЖ 4. М</w:t>
            </w:r>
            <w:r w:rsidR="008C1BDC"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 xml:space="preserve">ӨЖ 4 </w:t>
            </w:r>
            <w:proofErr w:type="spellStart"/>
            <w:r w:rsidR="008C1BDC"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="008C1BDC"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C1BDC"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="008C1BDC"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BB4" w:rsidRPr="00C81F3D" w:rsidRDefault="006E7BB4" w:rsidP="006E7BB4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b/>
                <w:bCs/>
                <w:sz w:val="24"/>
                <w:szCs w:val="24"/>
                <w:lang w:val="kk-KZ"/>
              </w:rPr>
              <w:t>М</w:t>
            </w:r>
            <w:r w:rsidR="008C1BDC" w:rsidRPr="00C81F3D">
              <w:rPr>
                <w:rFonts w:eastAsia="Calibri"/>
                <w:b/>
                <w:bCs/>
                <w:sz w:val="24"/>
                <w:szCs w:val="24"/>
              </w:rPr>
              <w:t xml:space="preserve">ӨЖ </w:t>
            </w:r>
            <w:r w:rsidR="008C1BDC" w:rsidRPr="00C81F3D">
              <w:rPr>
                <w:rFonts w:eastAsia="Calibri"/>
                <w:b/>
                <w:sz w:val="24"/>
                <w:szCs w:val="24"/>
              </w:rPr>
              <w:t xml:space="preserve"> 4 </w:t>
            </w:r>
          </w:p>
          <w:p w:rsidR="00D76AF9" w:rsidRPr="00C81F3D" w:rsidRDefault="00D76AF9" w:rsidP="008C1BDC">
            <w:pPr>
              <w:numPr>
                <w:ilvl w:val="0"/>
                <w:numId w:val="2"/>
              </w:numPr>
              <w:contextualSpacing/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 xml:space="preserve"> Болашақ педагогтардың басқарушылық құзыреттілігін қалыптастыру жолдары. Шетелдік тәжірбиеге талдау жасау.</w:t>
            </w:r>
          </w:p>
          <w:p w:rsidR="00D76AF9" w:rsidRPr="00C81F3D" w:rsidRDefault="00D76AF9" w:rsidP="00D76AF9">
            <w:pPr>
              <w:numPr>
                <w:ilvl w:val="0"/>
                <w:numId w:val="2"/>
              </w:numPr>
              <w:contextualSpacing/>
              <w:jc w:val="both"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Оқытуды ұйымдастырудың дәстүрлі және инновациялық әдістері мен түрлері</w:t>
            </w:r>
            <w:r w:rsidRPr="00C81F3D">
              <w:rPr>
                <w:rFonts w:eastAsia="Calibri"/>
                <w:sz w:val="24"/>
                <w:szCs w:val="24"/>
                <w:lang w:val="kk-KZ"/>
              </w:rPr>
              <w:t>н сызба түрінде сипатаңыз.</w:t>
            </w:r>
          </w:p>
          <w:p w:rsidR="00D76AF9" w:rsidRPr="00C81F3D" w:rsidRDefault="00D76AF9" w:rsidP="00D76AF9">
            <w:pPr>
              <w:contextualSpacing/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  <w:p w:rsidR="008C1BDC" w:rsidRPr="00C81F3D" w:rsidRDefault="008C1BDC" w:rsidP="008C1BDC">
            <w:pPr>
              <w:rPr>
                <w:b/>
                <w:sz w:val="24"/>
                <w:szCs w:val="24"/>
                <w:lang w:val="kk-KZ"/>
              </w:rPr>
            </w:pPr>
          </w:p>
          <w:p w:rsidR="008C1BDC" w:rsidRPr="00C81F3D" w:rsidRDefault="008C1BDC" w:rsidP="008C1BDC">
            <w:pPr>
              <w:snapToGrid w:val="0"/>
              <w:contextualSpacing/>
              <w:jc w:val="both"/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4.1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520149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Проблемалық тапсырма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  <w:p w:rsidR="008C1BDC" w:rsidRPr="00C81F3D" w:rsidRDefault="008C1BDC" w:rsidP="008C1BDC">
            <w:pPr>
              <w:rPr>
                <w:sz w:val="24"/>
                <w:szCs w:val="24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napToGrid w:val="0"/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 w:rsidRPr="00C81F3D">
              <w:rPr>
                <w:rFonts w:eastAsia="Calibri"/>
                <w:b/>
                <w:sz w:val="24"/>
                <w:szCs w:val="24"/>
              </w:rPr>
              <w:t>МТ</w:t>
            </w:r>
            <w:r w:rsidRPr="00C81F3D">
              <w:rPr>
                <w:rFonts w:eastAsia="Calibri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C81F3D">
              <w:rPr>
                <w:rFonts w:eastAsia="Calibri"/>
                <w:b/>
                <w:bCs/>
                <w:sz w:val="24"/>
                <w:szCs w:val="24"/>
              </w:rPr>
              <w:t>Midterm</w:t>
            </w:r>
            <w:proofErr w:type="spellEnd"/>
            <w:r w:rsidRPr="00C81F3D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81F3D">
              <w:rPr>
                <w:rFonts w:eastAsia="Calibri"/>
                <w:b/>
                <w:bCs/>
                <w:sz w:val="24"/>
                <w:szCs w:val="24"/>
              </w:rPr>
              <w:t>Exam</w:t>
            </w:r>
            <w:proofErr w:type="spellEnd"/>
            <w:r w:rsidRPr="00C81F3D">
              <w:rPr>
                <w:rFonts w:eastAsia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="00520149" w:rsidRPr="00C81F3D">
              <w:rPr>
                <w:sz w:val="24"/>
                <w:szCs w:val="24"/>
                <w:lang w:val="kk-KZ"/>
              </w:rPr>
              <w:t xml:space="preserve"> </w:t>
            </w:r>
            <w:r w:rsidRPr="00C81F3D">
              <w:rPr>
                <w:sz w:val="24"/>
                <w:szCs w:val="24"/>
                <w:lang w:val="kk-KZ"/>
              </w:rPr>
              <w:t>3.2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</w:p>
        </w:tc>
      </w:tr>
      <w:tr w:rsidR="008C1BDC" w:rsidRPr="00C81F3D" w:rsidTr="00022E73">
        <w:trPr>
          <w:jc w:val="center"/>
        </w:trPr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Модуль 3</w:t>
            </w:r>
            <w:r w:rsidRPr="00C81F3D">
              <w:rPr>
                <w:sz w:val="24"/>
                <w:szCs w:val="24"/>
                <w:lang w:val="kk-KZ"/>
              </w:rPr>
              <w:t xml:space="preserve"> </w:t>
            </w:r>
            <w:r w:rsidRPr="00C81F3D">
              <w:rPr>
                <w:b/>
                <w:sz w:val="24"/>
                <w:szCs w:val="24"/>
                <w:lang w:val="kk-KZ"/>
              </w:rPr>
              <w:t xml:space="preserve">Білім беру ұйымындағы </w:t>
            </w:r>
            <w:r w:rsidR="00A07949" w:rsidRPr="00C81F3D">
              <w:rPr>
                <w:b/>
                <w:sz w:val="24"/>
                <w:szCs w:val="24"/>
                <w:lang w:val="kk-KZ"/>
              </w:rPr>
              <w:t>басқару</w:t>
            </w:r>
          </w:p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</w:p>
        </w:tc>
      </w:tr>
      <w:tr w:rsidR="008C1BDC" w:rsidRPr="005D3FB8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D3796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="008D3796" w:rsidRPr="00C81F3D">
              <w:rPr>
                <w:b/>
                <w:sz w:val="24"/>
                <w:szCs w:val="24"/>
                <w:lang w:val="kk-KZ"/>
              </w:rPr>
              <w:t xml:space="preserve"> </w:t>
            </w:r>
            <w:r w:rsidR="000C0DF0" w:rsidRPr="00C81F3D">
              <w:rPr>
                <w:bCs/>
                <w:sz w:val="24"/>
                <w:szCs w:val="24"/>
                <w:lang w:val="kk-KZ"/>
              </w:rPr>
              <w:t>Жоғары мектептегі жаңа білім беру технологиялары.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ЖИ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en-US"/>
              </w:rPr>
            </w:pPr>
            <w:r w:rsidRPr="00C81F3D">
              <w:rPr>
                <w:sz w:val="24"/>
                <w:szCs w:val="24"/>
                <w:lang w:val="en-US"/>
              </w:rPr>
              <w:t xml:space="preserve">MS Teams/Zoom- </w:t>
            </w:r>
            <w:r w:rsidRPr="00C81F3D">
              <w:rPr>
                <w:sz w:val="24"/>
                <w:szCs w:val="24"/>
              </w:rPr>
              <w:t>да</w:t>
            </w:r>
            <w:r w:rsidRPr="00C81F3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1F3D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D3796">
            <w:pPr>
              <w:snapToGrid w:val="0"/>
              <w:jc w:val="both"/>
              <w:rPr>
                <w:b/>
                <w:bCs/>
                <w:sz w:val="24"/>
                <w:szCs w:val="24"/>
              </w:rPr>
            </w:pPr>
            <w:r w:rsidRPr="00C81F3D">
              <w:rPr>
                <w:b/>
                <w:bCs/>
                <w:sz w:val="24"/>
                <w:szCs w:val="24"/>
              </w:rPr>
              <w:t xml:space="preserve">ПС </w:t>
            </w:r>
            <w:r w:rsidR="000C0DF0" w:rsidRPr="00C81F3D">
              <w:rPr>
                <w:bCs/>
                <w:sz w:val="24"/>
                <w:szCs w:val="24"/>
                <w:lang w:val="kk-KZ"/>
              </w:rPr>
              <w:t xml:space="preserve">Жаңа </w:t>
            </w:r>
            <w:proofErr w:type="gramStart"/>
            <w:r w:rsidR="000C0DF0" w:rsidRPr="00C81F3D">
              <w:rPr>
                <w:bCs/>
                <w:sz w:val="24"/>
                <w:szCs w:val="24"/>
                <w:lang w:val="kk-KZ"/>
              </w:rPr>
              <w:t>технологияларды  сабақта</w:t>
            </w:r>
            <w:proofErr w:type="gramEnd"/>
            <w:r w:rsidR="000C0DF0" w:rsidRPr="00C81F3D">
              <w:rPr>
                <w:bCs/>
                <w:sz w:val="24"/>
                <w:szCs w:val="24"/>
                <w:lang w:val="kk-KZ"/>
              </w:rPr>
              <w:t xml:space="preserve"> тиімді пайдаланудың  мәні.</w:t>
            </w:r>
            <w:r w:rsidR="00520149" w:rsidRPr="00C81F3D">
              <w:rPr>
                <w:bCs/>
                <w:sz w:val="24"/>
                <w:szCs w:val="24"/>
                <w:lang w:val="kk-KZ"/>
              </w:rPr>
              <w:t xml:space="preserve"> Технол талдау жоспар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ЖИ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  <w:proofErr w:type="spellStart"/>
            <w:r w:rsidRPr="00C81F3D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8C1BDC" w:rsidRPr="005D3FB8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D3796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C81F3D">
              <w:rPr>
                <w:sz w:val="24"/>
                <w:szCs w:val="24"/>
                <w:lang w:val="kk-KZ"/>
              </w:rPr>
              <w:t xml:space="preserve"> </w:t>
            </w:r>
            <w:r w:rsidR="000C0DF0" w:rsidRPr="00C81F3D">
              <w:rPr>
                <w:sz w:val="24"/>
                <w:szCs w:val="24"/>
                <w:lang w:val="kk-KZ"/>
              </w:rPr>
              <w:t>Жоғары мектептің ғылыми іс-әрекет теориясы.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5.1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en-US"/>
              </w:rPr>
            </w:pPr>
            <w:r w:rsidRPr="00C81F3D">
              <w:rPr>
                <w:sz w:val="24"/>
                <w:szCs w:val="24"/>
                <w:lang w:val="en-US"/>
              </w:rPr>
              <w:t xml:space="preserve">MS Teams/Zoom- </w:t>
            </w:r>
            <w:r w:rsidRPr="00C81F3D">
              <w:rPr>
                <w:sz w:val="24"/>
                <w:szCs w:val="24"/>
              </w:rPr>
              <w:t>да</w:t>
            </w:r>
            <w:r w:rsidRPr="00C81F3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1F3D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D3796">
            <w:pPr>
              <w:snapToGrid w:val="0"/>
              <w:jc w:val="both"/>
              <w:rPr>
                <w:b/>
                <w:bCs/>
                <w:sz w:val="24"/>
                <w:szCs w:val="24"/>
              </w:rPr>
            </w:pPr>
            <w:r w:rsidRPr="00C81F3D">
              <w:rPr>
                <w:b/>
                <w:bCs/>
                <w:sz w:val="24"/>
                <w:szCs w:val="24"/>
              </w:rPr>
              <w:t>ПС</w:t>
            </w:r>
            <w:r w:rsidRPr="00C81F3D">
              <w:rPr>
                <w:sz w:val="24"/>
                <w:szCs w:val="24"/>
                <w:lang w:val="kk-KZ"/>
              </w:rPr>
              <w:t>.</w:t>
            </w:r>
            <w:r w:rsidR="000C0DF0" w:rsidRPr="00C81F3D">
              <w:rPr>
                <w:bCs/>
                <w:sz w:val="24"/>
                <w:szCs w:val="24"/>
                <w:lang w:val="kk-KZ"/>
              </w:rPr>
              <w:t xml:space="preserve"> Жоғары мектептің ғылыми қызметінің теориясы.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5.1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  <w:proofErr w:type="spellStart"/>
            <w:r w:rsidRPr="00C81F3D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D76AF9" w:rsidP="008C1BDC">
            <w:pPr>
              <w:snapToGrid w:val="0"/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>МОӨЖ 6. М</w:t>
            </w:r>
            <w:r w:rsidR="008C1BDC"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 xml:space="preserve">ӨЖ 5 </w:t>
            </w:r>
            <w:proofErr w:type="spellStart"/>
            <w:r w:rsidR="008C1BDC"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="008C1BDC"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C1BDC"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="008C1BDC"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925" w:rsidRPr="00C81F3D" w:rsidRDefault="00D76AF9" w:rsidP="008C1BDC">
            <w:pPr>
              <w:contextualSpacing/>
              <w:jc w:val="both"/>
              <w:rPr>
                <w:b/>
                <w:sz w:val="24"/>
                <w:szCs w:val="24"/>
                <w:lang w:val="kk-KZ"/>
              </w:rPr>
            </w:pPr>
            <w:r w:rsidRPr="00C81F3D">
              <w:rPr>
                <w:b/>
                <w:bCs/>
                <w:sz w:val="24"/>
                <w:szCs w:val="24"/>
              </w:rPr>
              <w:t>М</w:t>
            </w:r>
            <w:r w:rsidR="008C1BDC" w:rsidRPr="00C81F3D">
              <w:rPr>
                <w:b/>
                <w:bCs/>
                <w:sz w:val="24"/>
                <w:szCs w:val="24"/>
              </w:rPr>
              <w:t xml:space="preserve">ӨЖ </w:t>
            </w:r>
            <w:r w:rsidR="008C1BDC" w:rsidRPr="00C81F3D">
              <w:rPr>
                <w:b/>
                <w:sz w:val="24"/>
                <w:szCs w:val="24"/>
              </w:rPr>
              <w:t>5</w:t>
            </w:r>
            <w:r w:rsidR="007C2D52" w:rsidRPr="00C81F3D">
              <w:rPr>
                <w:b/>
                <w:sz w:val="24"/>
                <w:szCs w:val="24"/>
                <w:lang w:val="kk-KZ"/>
              </w:rPr>
              <w:t xml:space="preserve">. </w:t>
            </w:r>
            <w:r w:rsidR="008C1BDC" w:rsidRPr="00C81F3D">
              <w:rPr>
                <w:b/>
                <w:sz w:val="24"/>
                <w:szCs w:val="24"/>
              </w:rPr>
              <w:t xml:space="preserve"> </w:t>
            </w:r>
            <w:r w:rsidRPr="00C81F3D">
              <w:rPr>
                <w:sz w:val="24"/>
                <w:szCs w:val="24"/>
                <w:lang w:val="kk-KZ"/>
              </w:rPr>
              <w:t>Жоғары мектептегі білім сапасының менеджменті тақырыбына жоба құрастырыңыз.</w:t>
            </w:r>
          </w:p>
          <w:p w:rsidR="008C1BDC" w:rsidRPr="00C81F3D" w:rsidRDefault="008C1BDC" w:rsidP="008C1BDC">
            <w:pPr>
              <w:contextualSpacing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4.2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520149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9D5F91" w:rsidP="008C1BDC">
            <w:pPr>
              <w:jc w:val="both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  <w:lang w:val="kk-KZ"/>
              </w:rPr>
              <w:t>Жт5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8C1BDC" w:rsidRPr="005D3FB8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D3796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C81F3D">
              <w:rPr>
                <w:sz w:val="24"/>
                <w:szCs w:val="24"/>
                <w:lang w:val="kk-KZ"/>
              </w:rPr>
              <w:t xml:space="preserve"> </w:t>
            </w:r>
            <w:r w:rsidR="000C0DF0" w:rsidRPr="00C81F3D">
              <w:rPr>
                <w:sz w:val="24"/>
                <w:szCs w:val="24"/>
                <w:lang w:val="kk-KZ"/>
              </w:rPr>
              <w:t>Жоғары мектеп маман тұлғасын тәрбиелеу мен қалыптастырудағы әлеуметтік институты ретінде. Жоғары  мектептегі куратор.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3.2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en-US"/>
              </w:rPr>
            </w:pPr>
            <w:r w:rsidRPr="00C81F3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en-US"/>
              </w:rPr>
            </w:pPr>
            <w:r w:rsidRPr="00C81F3D">
              <w:rPr>
                <w:sz w:val="24"/>
                <w:szCs w:val="24"/>
                <w:lang w:val="en-US"/>
              </w:rPr>
              <w:t xml:space="preserve">MS Teams/Zoom- </w:t>
            </w:r>
            <w:r w:rsidRPr="00C81F3D">
              <w:rPr>
                <w:sz w:val="24"/>
                <w:szCs w:val="24"/>
              </w:rPr>
              <w:t>да</w:t>
            </w:r>
            <w:r w:rsidRPr="00C81F3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1F3D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D3796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C81F3D">
              <w:rPr>
                <w:b/>
                <w:bCs/>
                <w:sz w:val="24"/>
                <w:szCs w:val="24"/>
              </w:rPr>
              <w:t>ПС</w:t>
            </w:r>
            <w:r w:rsidRPr="00C81F3D">
              <w:rPr>
                <w:sz w:val="24"/>
                <w:szCs w:val="24"/>
                <w:lang w:val="kk-KZ"/>
              </w:rPr>
              <w:t xml:space="preserve"> </w:t>
            </w:r>
            <w:r w:rsidR="000C0DF0" w:rsidRPr="00C81F3D">
              <w:rPr>
                <w:sz w:val="24"/>
                <w:szCs w:val="24"/>
                <w:lang w:val="kk-KZ" w:eastAsia="ko-KR"/>
              </w:rPr>
              <w:t>Тәрбиелік іс-</w:t>
            </w:r>
            <w:proofErr w:type="gramStart"/>
            <w:r w:rsidR="000C0DF0" w:rsidRPr="00C81F3D">
              <w:rPr>
                <w:sz w:val="24"/>
                <w:szCs w:val="24"/>
                <w:lang w:val="kk-KZ" w:eastAsia="ko-KR"/>
              </w:rPr>
              <w:t>шараларға  1</w:t>
            </w:r>
            <w:proofErr w:type="gramEnd"/>
            <w:r w:rsidR="000C0DF0" w:rsidRPr="00C81F3D">
              <w:rPr>
                <w:sz w:val="24"/>
                <w:szCs w:val="24"/>
                <w:lang w:val="kk-KZ" w:eastAsia="ko-KR"/>
              </w:rPr>
              <w:t>-2 сценарий жазып, талдаңыз.</w:t>
            </w:r>
            <w:r w:rsidR="000C0DF0" w:rsidRPr="00C81F3D">
              <w:rPr>
                <w:sz w:val="24"/>
                <w:szCs w:val="24"/>
                <w:lang w:val="kk-KZ"/>
              </w:rPr>
              <w:t xml:space="preserve"> Мектеп пен отбасының өзара әрекетін сипаттаңыз.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3.2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  <w:proofErr w:type="spellStart"/>
            <w:r w:rsidRPr="00C81F3D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8C1BDC" w:rsidRPr="005D3FB8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D3796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  <w:r w:rsidRPr="00C81F3D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C81F3D">
              <w:rPr>
                <w:sz w:val="24"/>
                <w:szCs w:val="24"/>
                <w:lang w:val="kk-KZ"/>
              </w:rPr>
              <w:t xml:space="preserve"> </w:t>
            </w:r>
            <w:r w:rsidR="000C0DF0" w:rsidRPr="00C81F3D">
              <w:rPr>
                <w:sz w:val="24"/>
                <w:szCs w:val="24"/>
                <w:lang w:val="kk-KZ"/>
              </w:rPr>
              <w:t>ЖОО басқару.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4.1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rPr>
                <w:sz w:val="24"/>
                <w:szCs w:val="24"/>
                <w:lang w:val="en-US"/>
              </w:rPr>
            </w:pPr>
            <w:r w:rsidRPr="00C81F3D">
              <w:rPr>
                <w:sz w:val="24"/>
                <w:szCs w:val="24"/>
                <w:lang w:val="en-US"/>
              </w:rPr>
              <w:t xml:space="preserve">MS Teams/Zoom- </w:t>
            </w:r>
            <w:r w:rsidRPr="00C81F3D">
              <w:rPr>
                <w:sz w:val="24"/>
                <w:szCs w:val="24"/>
              </w:rPr>
              <w:t>да</w:t>
            </w:r>
            <w:r w:rsidRPr="00C81F3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1F3D">
              <w:rPr>
                <w:sz w:val="24"/>
                <w:szCs w:val="24"/>
              </w:rPr>
              <w:t>бейнедәріс</w:t>
            </w:r>
            <w:proofErr w:type="spellEnd"/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D3796">
            <w:pPr>
              <w:snapToGrid w:val="0"/>
              <w:jc w:val="both"/>
              <w:rPr>
                <w:b/>
                <w:bCs/>
                <w:sz w:val="24"/>
                <w:szCs w:val="24"/>
              </w:rPr>
            </w:pPr>
            <w:r w:rsidRPr="00C81F3D">
              <w:rPr>
                <w:b/>
                <w:bCs/>
                <w:sz w:val="24"/>
                <w:szCs w:val="24"/>
              </w:rPr>
              <w:t xml:space="preserve">ПС </w:t>
            </w:r>
            <w:r w:rsidR="000C0DF0" w:rsidRPr="00C81F3D">
              <w:rPr>
                <w:sz w:val="24"/>
                <w:szCs w:val="24"/>
                <w:lang w:val="kk-KZ"/>
              </w:rPr>
              <w:t>Жоғары мектептегі білім сапасының менеджменті.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4.1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  <w:proofErr w:type="spellStart"/>
            <w:r w:rsidRPr="00C81F3D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  <w:lang w:val="kk-KZ"/>
              </w:rPr>
              <w:t>MS Teams/Zoom да вебинар</w:t>
            </w: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8C1BDC" w:rsidRPr="005D3FB8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b/>
                <w:bCs/>
                <w:sz w:val="24"/>
                <w:szCs w:val="24"/>
                <w:lang w:val="kk-KZ" w:eastAsia="ar-SA"/>
              </w:rPr>
              <w:t>Д.</w:t>
            </w:r>
            <w:r w:rsidRPr="00C81F3D">
              <w:rPr>
                <w:sz w:val="24"/>
                <w:szCs w:val="24"/>
                <w:lang w:val="kk-KZ"/>
              </w:rPr>
              <w:t>.</w:t>
            </w:r>
            <w:r w:rsidR="000C0DF0" w:rsidRPr="00C81F3D">
              <w:rPr>
                <w:sz w:val="24"/>
                <w:szCs w:val="24"/>
                <w:lang w:val="kk-KZ"/>
              </w:rPr>
              <w:t xml:space="preserve"> Педагогикалық қарым</w:t>
            </w:r>
            <w:r w:rsidR="000C0DF0" w:rsidRPr="00C81F3D">
              <w:rPr>
                <w:sz w:val="24"/>
                <w:szCs w:val="24"/>
              </w:rPr>
              <w:t>-</w:t>
            </w:r>
            <w:r w:rsidR="000C0DF0" w:rsidRPr="00C81F3D">
              <w:rPr>
                <w:sz w:val="24"/>
                <w:szCs w:val="24"/>
                <w:lang w:val="kk-KZ"/>
              </w:rPr>
              <w:t>қатынас.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ЖИ.5.1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MS Teams/Zoom- да бейнедәріс</w:t>
            </w: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D3796">
            <w:pPr>
              <w:snapToGrid w:val="0"/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C81F3D">
              <w:rPr>
                <w:b/>
                <w:bCs/>
                <w:sz w:val="24"/>
                <w:szCs w:val="24"/>
                <w:lang w:val="kk-KZ"/>
              </w:rPr>
              <w:t xml:space="preserve">ПС </w:t>
            </w:r>
            <w:r w:rsidR="000C0DF0" w:rsidRPr="00C81F3D">
              <w:rPr>
                <w:bCs/>
                <w:sz w:val="24"/>
                <w:szCs w:val="24"/>
                <w:lang w:val="kk-KZ"/>
              </w:rPr>
              <w:t>Басқарудың деңгейлері.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ЖИ5.1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Сенбі 23.00 -ДЕДЛАЙН</w:t>
            </w: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D76AF9" w:rsidP="008C1BDC">
            <w:pPr>
              <w:snapToGrid w:val="0"/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>М</w:t>
            </w:r>
            <w:r w:rsidR="008C1BDC"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 xml:space="preserve">ОӨЖ </w:t>
            </w:r>
            <w:r w:rsidR="008C1BDC"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7</w:t>
            </w:r>
            <w:r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>. М</w:t>
            </w:r>
            <w:r w:rsidR="008C1BDC"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 xml:space="preserve">ӨЖ 6 </w:t>
            </w:r>
            <w:proofErr w:type="spellStart"/>
            <w:r w:rsidR="008C1BDC"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="008C1BDC"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C1BDC"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="008C1BDC" w:rsidRPr="00C81F3D">
              <w:rPr>
                <w:rFonts w:eastAsia="Calibri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rPr>
                <w:sz w:val="24"/>
                <w:szCs w:val="24"/>
              </w:rPr>
            </w:pPr>
            <w:r w:rsidRPr="00C81F3D">
              <w:rPr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D76AF9" w:rsidP="008C1BDC">
            <w:pPr>
              <w:jc w:val="both"/>
              <w:rPr>
                <w:b/>
                <w:sz w:val="24"/>
                <w:szCs w:val="24"/>
                <w:lang w:val="kk-KZ"/>
              </w:rPr>
            </w:pPr>
            <w:proofErr w:type="gramStart"/>
            <w:r w:rsidRPr="00C81F3D">
              <w:rPr>
                <w:b/>
                <w:bCs/>
                <w:sz w:val="24"/>
                <w:szCs w:val="24"/>
              </w:rPr>
              <w:t>М</w:t>
            </w:r>
            <w:r w:rsidR="008C1BDC" w:rsidRPr="00C81F3D">
              <w:rPr>
                <w:b/>
                <w:bCs/>
                <w:sz w:val="24"/>
                <w:szCs w:val="24"/>
              </w:rPr>
              <w:t xml:space="preserve">ӨЖ </w:t>
            </w:r>
            <w:r w:rsidR="008C1BDC" w:rsidRPr="00C81F3D">
              <w:rPr>
                <w:b/>
                <w:sz w:val="24"/>
                <w:szCs w:val="24"/>
              </w:rPr>
              <w:t xml:space="preserve"> 6</w:t>
            </w:r>
            <w:proofErr w:type="gramEnd"/>
            <w:r w:rsidR="008C1BDC" w:rsidRPr="00C81F3D">
              <w:rPr>
                <w:b/>
                <w:sz w:val="24"/>
                <w:szCs w:val="24"/>
              </w:rPr>
              <w:t xml:space="preserve"> </w:t>
            </w:r>
            <w:r w:rsidR="00192252" w:rsidRPr="00C81F3D">
              <w:rPr>
                <w:b/>
                <w:sz w:val="24"/>
                <w:szCs w:val="24"/>
                <w:lang w:val="kk-KZ"/>
              </w:rPr>
              <w:t>.</w:t>
            </w:r>
            <w:r w:rsidRPr="00C81F3D">
              <w:rPr>
                <w:b/>
                <w:sz w:val="24"/>
                <w:szCs w:val="24"/>
                <w:lang w:val="kk-KZ"/>
              </w:rPr>
              <w:t xml:space="preserve"> 1. Жоғары оқу орнында кураторлық сағатты өткізудің жаңа формасын ұсыныңыз.</w:t>
            </w:r>
          </w:p>
          <w:p w:rsidR="00D76AF9" w:rsidRPr="00C81F3D" w:rsidRDefault="00D76AF9" w:rsidP="008C1BDC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C81F3D">
              <w:rPr>
                <w:b/>
                <w:sz w:val="24"/>
                <w:szCs w:val="24"/>
                <w:lang w:val="kk-KZ"/>
              </w:rPr>
              <w:t>2.</w:t>
            </w:r>
            <w:r w:rsidR="006C1C19" w:rsidRPr="00C81F3D">
              <w:rPr>
                <w:b/>
                <w:sz w:val="24"/>
                <w:szCs w:val="24"/>
                <w:lang w:val="kk-KZ"/>
              </w:rPr>
              <w:t>Өтілген материалды қорытындылау негізінде сызба жасау.</w:t>
            </w:r>
          </w:p>
          <w:p w:rsidR="00D76AF9" w:rsidRPr="00C81F3D" w:rsidRDefault="00D76AF9" w:rsidP="008C1BDC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8C1BDC" w:rsidRPr="00C81F3D" w:rsidRDefault="008C1BDC" w:rsidP="006C1C19">
            <w:pPr>
              <w:jc w:val="both"/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contextualSpacing/>
              <w:rPr>
                <w:rFonts w:eastAsia="Calibri"/>
                <w:sz w:val="24"/>
                <w:szCs w:val="24"/>
                <w:lang w:val="kk-KZ"/>
              </w:rPr>
            </w:pPr>
            <w:r w:rsidRPr="00C81F3D">
              <w:rPr>
                <w:rFonts w:eastAsia="Calibri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4.1</w:t>
            </w:r>
          </w:p>
          <w:p w:rsidR="008C1BDC" w:rsidRPr="00C81F3D" w:rsidRDefault="008C1BDC" w:rsidP="008C1BDC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ЖИ</w:t>
            </w:r>
            <w:r w:rsidRPr="00C81F3D">
              <w:rPr>
                <w:sz w:val="24"/>
                <w:szCs w:val="24"/>
                <w:lang w:val="kk-KZ"/>
              </w:rPr>
              <w:t>.5.1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465925" w:rsidP="008C1BDC">
            <w:pPr>
              <w:jc w:val="center"/>
              <w:rPr>
                <w:sz w:val="24"/>
                <w:szCs w:val="24"/>
                <w:lang w:val="kk-KZ"/>
              </w:rPr>
            </w:pPr>
            <w:r w:rsidRPr="00C81F3D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  <w:proofErr w:type="spellStart"/>
            <w:r w:rsidRPr="00C81F3D">
              <w:rPr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</w:p>
        </w:tc>
      </w:tr>
      <w:tr w:rsidR="008C1BDC" w:rsidRPr="00C81F3D" w:rsidTr="00022E7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snapToGrid w:val="0"/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 w:rsidRPr="00C81F3D">
              <w:rPr>
                <w:rFonts w:eastAsia="Calibri"/>
                <w:b/>
                <w:color w:val="FF0000"/>
                <w:sz w:val="24"/>
                <w:szCs w:val="24"/>
              </w:rPr>
              <w:t>АБ2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snapToGrid w:val="0"/>
              <w:contextualSpacing/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BDC" w:rsidRPr="00C81F3D" w:rsidRDefault="008C1BDC" w:rsidP="008C1BDC">
            <w:pPr>
              <w:jc w:val="center"/>
              <w:rPr>
                <w:color w:val="FF0000"/>
                <w:sz w:val="24"/>
                <w:szCs w:val="24"/>
              </w:rPr>
            </w:pPr>
            <w:r w:rsidRPr="00C81F3D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1BDC" w:rsidRPr="00C81F3D" w:rsidRDefault="008C1BDC" w:rsidP="008C1BDC">
            <w:pPr>
              <w:jc w:val="both"/>
              <w:rPr>
                <w:sz w:val="24"/>
                <w:szCs w:val="24"/>
              </w:rPr>
            </w:pPr>
          </w:p>
        </w:tc>
      </w:tr>
    </w:tbl>
    <w:p w:rsidR="008C1BDC" w:rsidRPr="00C81F3D" w:rsidRDefault="008C1BDC" w:rsidP="008C1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8C1BDC" w:rsidRPr="00C81F3D" w:rsidRDefault="008C1BDC" w:rsidP="008C1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C81F3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Декан                                                                                       Ә.Р. Масалимова                          </w:t>
      </w:r>
    </w:p>
    <w:p w:rsidR="008C1BDC" w:rsidRPr="00C81F3D" w:rsidRDefault="008C1BDC" w:rsidP="008C1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8C1BDC" w:rsidRPr="00C81F3D" w:rsidRDefault="008C1BDC" w:rsidP="008C1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C81F3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Әдәстемелік бюро төрайымы</w:t>
      </w:r>
      <w:r w:rsidRPr="00C81F3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C81F3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C81F3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           М.П. Кабакова</w:t>
      </w:r>
      <w:r w:rsidRPr="00C81F3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C81F3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</w:p>
    <w:p w:rsidR="008C1BDC" w:rsidRPr="00C81F3D" w:rsidRDefault="008C1BDC" w:rsidP="008C1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8C1BDC" w:rsidRPr="00C81F3D" w:rsidRDefault="008C1BDC" w:rsidP="008C1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C81F3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Кафедра меңгерушісі</w:t>
      </w:r>
      <w:r w:rsidRPr="00C81F3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C81F3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C81F3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                       Н.С. Әлқожаева </w:t>
      </w:r>
      <w:r w:rsidRPr="00C81F3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C81F3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          </w:t>
      </w:r>
    </w:p>
    <w:p w:rsidR="008C1BDC" w:rsidRPr="00C81F3D" w:rsidRDefault="008C1BDC" w:rsidP="008C1B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F40AE" w:rsidRPr="00C81F3D" w:rsidRDefault="008C1BDC" w:rsidP="008450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C81F3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Дәріскер                                                                        </w:t>
      </w:r>
      <w:r w:rsidR="006C1C19" w:rsidRPr="00C81F3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Қ.Ш. Молдасан   </w:t>
      </w:r>
    </w:p>
    <w:sectPr w:rsidR="005F40AE" w:rsidRPr="00C81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8B01CC"/>
    <w:multiLevelType w:val="hybridMultilevel"/>
    <w:tmpl w:val="3F54CA88"/>
    <w:lvl w:ilvl="0" w:tplc="FD4CE0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4B8609DD"/>
    <w:multiLevelType w:val="hybridMultilevel"/>
    <w:tmpl w:val="31305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422E82"/>
    <w:multiLevelType w:val="hybridMultilevel"/>
    <w:tmpl w:val="EE608396"/>
    <w:lvl w:ilvl="0" w:tplc="7F0682B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71CE3C7F"/>
    <w:multiLevelType w:val="hybridMultilevel"/>
    <w:tmpl w:val="C9F44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E6E"/>
    <w:rsid w:val="000149A1"/>
    <w:rsid w:val="00022E73"/>
    <w:rsid w:val="00094FC8"/>
    <w:rsid w:val="000C0DF0"/>
    <w:rsid w:val="00173AB3"/>
    <w:rsid w:val="00192252"/>
    <w:rsid w:val="002179C7"/>
    <w:rsid w:val="00235A27"/>
    <w:rsid w:val="002E6271"/>
    <w:rsid w:val="002F59C8"/>
    <w:rsid w:val="0045733C"/>
    <w:rsid w:val="00465925"/>
    <w:rsid w:val="00520149"/>
    <w:rsid w:val="00572673"/>
    <w:rsid w:val="005C7057"/>
    <w:rsid w:val="005D3FB8"/>
    <w:rsid w:val="005F40AE"/>
    <w:rsid w:val="0069729B"/>
    <w:rsid w:val="006C1C19"/>
    <w:rsid w:val="006E7BB4"/>
    <w:rsid w:val="007C2D52"/>
    <w:rsid w:val="007E2C99"/>
    <w:rsid w:val="00845098"/>
    <w:rsid w:val="008C1BDC"/>
    <w:rsid w:val="008D3796"/>
    <w:rsid w:val="008E44BE"/>
    <w:rsid w:val="009912A5"/>
    <w:rsid w:val="009D5F91"/>
    <w:rsid w:val="009F7E0B"/>
    <w:rsid w:val="00A07949"/>
    <w:rsid w:val="00A442DD"/>
    <w:rsid w:val="00A96044"/>
    <w:rsid w:val="00B81637"/>
    <w:rsid w:val="00BD44CD"/>
    <w:rsid w:val="00BE48B2"/>
    <w:rsid w:val="00C258BC"/>
    <w:rsid w:val="00C442C6"/>
    <w:rsid w:val="00C45E6E"/>
    <w:rsid w:val="00C81F3D"/>
    <w:rsid w:val="00CF360F"/>
    <w:rsid w:val="00D76AF9"/>
    <w:rsid w:val="00E236B9"/>
    <w:rsid w:val="00EE173C"/>
    <w:rsid w:val="00F719DC"/>
    <w:rsid w:val="00F9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DA64DD-4742-4E78-A6C9-AB6675564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C1BDC"/>
  </w:style>
  <w:style w:type="table" w:styleId="a3">
    <w:name w:val="Table Grid"/>
    <w:basedOn w:val="a1"/>
    <w:rsid w:val="008C1B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8C1BD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C1BDC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8C1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8C1BDC"/>
    <w:rPr>
      <w:rFonts w:cs="Times New Roman"/>
    </w:rPr>
  </w:style>
  <w:style w:type="character" w:styleId="a7">
    <w:name w:val="Hyperlink"/>
    <w:uiPriority w:val="99"/>
    <w:rsid w:val="008C1BDC"/>
    <w:rPr>
      <w:color w:val="0000FF"/>
      <w:u w:val="single"/>
    </w:rPr>
  </w:style>
  <w:style w:type="paragraph" w:customStyle="1" w:styleId="10">
    <w:name w:val="Обычный1"/>
    <w:uiPriority w:val="99"/>
    <w:rsid w:val="008C1BDC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8C1BD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8</Pages>
  <Words>1696</Words>
  <Characters>9673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47</cp:revision>
  <dcterms:created xsi:type="dcterms:W3CDTF">2020-09-13T16:27:00Z</dcterms:created>
  <dcterms:modified xsi:type="dcterms:W3CDTF">2020-09-28T11:57:00Z</dcterms:modified>
</cp:coreProperties>
</file>